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E3F0E" w14:textId="77777777" w:rsidR="0004616D" w:rsidRDefault="0004616D" w:rsidP="005A0E12">
      <w:pPr>
        <w:spacing w:after="0"/>
        <w:jc w:val="center"/>
        <w:rPr>
          <w:rFonts w:ascii="Century Gothic" w:hAnsi="Century Gothic" w:cs="Tahoma"/>
          <w:sz w:val="20"/>
          <w:szCs w:val="24"/>
        </w:rPr>
      </w:pPr>
    </w:p>
    <w:p w14:paraId="583E6562" w14:textId="77777777" w:rsidR="008A1FA1" w:rsidRDefault="008A1FA1" w:rsidP="005A0E12">
      <w:pPr>
        <w:spacing w:after="0"/>
        <w:jc w:val="center"/>
        <w:rPr>
          <w:rFonts w:ascii="Century Gothic" w:hAnsi="Century Gothic" w:cs="Tahoma"/>
          <w:sz w:val="20"/>
          <w:szCs w:val="24"/>
        </w:rPr>
      </w:pPr>
    </w:p>
    <w:p w14:paraId="67F726E2" w14:textId="50B6204B" w:rsidR="008358C4" w:rsidRPr="0004616D" w:rsidRDefault="008358C4" w:rsidP="005A0E12">
      <w:pPr>
        <w:spacing w:after="0"/>
        <w:jc w:val="center"/>
        <w:rPr>
          <w:rFonts w:ascii="Century Gothic" w:hAnsi="Century Gothic" w:cs="Tahoma"/>
          <w:sz w:val="20"/>
          <w:szCs w:val="24"/>
        </w:rPr>
      </w:pPr>
      <w:r w:rsidRPr="0004616D">
        <w:rPr>
          <w:rFonts w:ascii="Century Gothic" w:hAnsi="Century Gothic" w:cs="Tahoma"/>
          <w:sz w:val="20"/>
          <w:szCs w:val="24"/>
        </w:rPr>
        <w:t>A m</w:t>
      </w:r>
      <w:r w:rsidR="00D60088" w:rsidRPr="0004616D">
        <w:rPr>
          <w:rFonts w:ascii="Century Gothic" w:hAnsi="Century Gothic" w:cs="Tahoma"/>
          <w:sz w:val="20"/>
          <w:szCs w:val="24"/>
        </w:rPr>
        <w:t>eet</w:t>
      </w:r>
      <w:r w:rsidRPr="0004616D">
        <w:rPr>
          <w:rFonts w:ascii="Century Gothic" w:hAnsi="Century Gothic" w:cs="Tahoma"/>
          <w:sz w:val="20"/>
          <w:szCs w:val="24"/>
        </w:rPr>
        <w:t>ing of Bainton Parish Council will take place on</w:t>
      </w:r>
    </w:p>
    <w:p w14:paraId="0F9BA1D1" w14:textId="08BBCAE2" w:rsidR="008358C4" w:rsidRPr="00857E2E" w:rsidRDefault="007E6C26" w:rsidP="2FABA578">
      <w:pPr>
        <w:spacing w:after="0"/>
        <w:jc w:val="center"/>
        <w:rPr>
          <w:rFonts w:ascii="Century Gothic" w:hAnsi="Century Gothic" w:cs="Tahoma"/>
          <w:b/>
          <w:bCs/>
          <w:sz w:val="24"/>
          <w:szCs w:val="24"/>
        </w:rPr>
      </w:pPr>
      <w:r w:rsidRPr="00857E2E">
        <w:rPr>
          <w:rFonts w:ascii="Century Gothic" w:hAnsi="Century Gothic" w:cs="Tahoma"/>
          <w:b/>
          <w:bCs/>
          <w:sz w:val="24"/>
          <w:szCs w:val="24"/>
        </w:rPr>
        <w:t xml:space="preserve">Monday </w:t>
      </w:r>
      <w:r w:rsidR="0010561E">
        <w:rPr>
          <w:rFonts w:ascii="Century Gothic" w:hAnsi="Century Gothic" w:cs="Tahoma"/>
          <w:b/>
          <w:bCs/>
          <w:sz w:val="24"/>
          <w:szCs w:val="24"/>
        </w:rPr>
        <w:t>30th March</w:t>
      </w:r>
      <w:r w:rsidR="002B0DF7" w:rsidRPr="00857E2E">
        <w:rPr>
          <w:rFonts w:ascii="Century Gothic" w:hAnsi="Century Gothic" w:cs="Tahoma"/>
          <w:b/>
          <w:bCs/>
          <w:sz w:val="24"/>
          <w:szCs w:val="24"/>
        </w:rPr>
        <w:t xml:space="preserve"> 202</w:t>
      </w:r>
      <w:r w:rsidR="00A96EFF">
        <w:rPr>
          <w:rFonts w:ascii="Century Gothic" w:hAnsi="Century Gothic" w:cs="Tahoma"/>
          <w:b/>
          <w:bCs/>
          <w:sz w:val="24"/>
          <w:szCs w:val="24"/>
        </w:rPr>
        <w:t>6</w:t>
      </w:r>
      <w:r w:rsidR="004B56ED" w:rsidRPr="00857E2E">
        <w:rPr>
          <w:rFonts w:ascii="Century Gothic" w:hAnsi="Century Gothic" w:cs="Tahoma"/>
          <w:b/>
          <w:bCs/>
          <w:sz w:val="24"/>
          <w:szCs w:val="24"/>
        </w:rPr>
        <w:t xml:space="preserve"> at </w:t>
      </w:r>
      <w:r w:rsidR="00CA6EF2" w:rsidRPr="00857E2E">
        <w:rPr>
          <w:rFonts w:ascii="Century Gothic" w:hAnsi="Century Gothic" w:cs="Tahoma"/>
          <w:b/>
          <w:bCs/>
          <w:sz w:val="24"/>
          <w:szCs w:val="24"/>
        </w:rPr>
        <w:t>7</w:t>
      </w:r>
      <w:r w:rsidR="00104A27" w:rsidRPr="00857E2E">
        <w:rPr>
          <w:rFonts w:ascii="Century Gothic" w:hAnsi="Century Gothic" w:cs="Tahoma"/>
          <w:b/>
          <w:bCs/>
          <w:sz w:val="24"/>
          <w:szCs w:val="24"/>
        </w:rPr>
        <w:t>.</w:t>
      </w:r>
      <w:r w:rsidR="00522BAC" w:rsidRPr="00857E2E">
        <w:rPr>
          <w:rFonts w:ascii="Century Gothic" w:hAnsi="Century Gothic" w:cs="Tahoma"/>
          <w:b/>
          <w:bCs/>
          <w:sz w:val="24"/>
          <w:szCs w:val="24"/>
        </w:rPr>
        <w:t>0</w:t>
      </w:r>
      <w:r w:rsidR="59481F4A" w:rsidRPr="00857E2E">
        <w:rPr>
          <w:rFonts w:ascii="Century Gothic" w:hAnsi="Century Gothic" w:cs="Tahoma"/>
          <w:b/>
          <w:bCs/>
          <w:sz w:val="24"/>
          <w:szCs w:val="24"/>
        </w:rPr>
        <w:t>0pm</w:t>
      </w:r>
      <w:r w:rsidR="00CA6EF2" w:rsidRPr="00857E2E">
        <w:rPr>
          <w:rFonts w:ascii="Century Gothic" w:hAnsi="Century Gothic" w:cs="Tahoma"/>
          <w:b/>
          <w:bCs/>
          <w:sz w:val="24"/>
          <w:szCs w:val="24"/>
        </w:rPr>
        <w:t xml:space="preserve"> </w:t>
      </w:r>
      <w:r w:rsidR="59481F4A" w:rsidRPr="00857E2E">
        <w:rPr>
          <w:rFonts w:ascii="Century Gothic" w:hAnsi="Century Gothic" w:cs="Tahoma"/>
          <w:b/>
          <w:bCs/>
          <w:sz w:val="24"/>
          <w:szCs w:val="24"/>
        </w:rPr>
        <w:t>in Bainton Village Hall</w:t>
      </w:r>
    </w:p>
    <w:p w14:paraId="4E525DC0" w14:textId="77777777" w:rsidR="00057209" w:rsidRPr="0004616D" w:rsidRDefault="00057209" w:rsidP="00057209">
      <w:pPr>
        <w:spacing w:after="0"/>
        <w:jc w:val="center"/>
        <w:rPr>
          <w:rFonts w:ascii="Century Gothic" w:hAnsi="Century Gothic" w:cs="Tahoma"/>
          <w:sz w:val="20"/>
          <w:szCs w:val="24"/>
        </w:rPr>
      </w:pPr>
      <w:r w:rsidRPr="0004616D">
        <w:rPr>
          <w:rFonts w:ascii="Century Gothic" w:hAnsi="Century Gothic" w:cs="Tahoma"/>
          <w:sz w:val="20"/>
          <w:szCs w:val="24"/>
        </w:rPr>
        <w:t>Members of the Parish Council are summoned to attend.</w:t>
      </w:r>
    </w:p>
    <w:p w14:paraId="72D2FA7E" w14:textId="08A1FA03" w:rsidR="00057209" w:rsidRPr="0004616D" w:rsidRDefault="00057209" w:rsidP="00057209">
      <w:pPr>
        <w:spacing w:after="0"/>
        <w:jc w:val="center"/>
        <w:rPr>
          <w:rFonts w:ascii="Century Gothic" w:hAnsi="Century Gothic" w:cs="Tahoma"/>
          <w:sz w:val="20"/>
          <w:szCs w:val="24"/>
        </w:rPr>
      </w:pPr>
      <w:r w:rsidRPr="0004616D">
        <w:rPr>
          <w:rFonts w:ascii="Century Gothic" w:hAnsi="Century Gothic" w:cs="Tahoma"/>
          <w:sz w:val="20"/>
          <w:szCs w:val="24"/>
        </w:rPr>
        <w:t>Members of the public may attend to observe</w:t>
      </w:r>
      <w:r w:rsidR="00857E2E">
        <w:rPr>
          <w:rFonts w:ascii="Century Gothic" w:hAnsi="Century Gothic" w:cs="Tahoma"/>
          <w:sz w:val="20"/>
          <w:szCs w:val="24"/>
        </w:rPr>
        <w:t xml:space="preserve">, </w:t>
      </w:r>
      <w:r w:rsidR="00B73F43" w:rsidRPr="0004616D">
        <w:rPr>
          <w:rFonts w:ascii="Century Gothic" w:hAnsi="Century Gothic" w:cs="Tahoma"/>
          <w:sz w:val="20"/>
          <w:szCs w:val="24"/>
        </w:rPr>
        <w:t>the</w:t>
      </w:r>
      <w:r w:rsidRPr="0004616D">
        <w:rPr>
          <w:rFonts w:ascii="Century Gothic" w:hAnsi="Century Gothic" w:cs="Tahoma"/>
          <w:sz w:val="20"/>
          <w:szCs w:val="24"/>
        </w:rPr>
        <w:t xml:space="preserve"> agenda for the meeting is set out below.</w:t>
      </w:r>
    </w:p>
    <w:p w14:paraId="2162ACBD" w14:textId="52C1E09E" w:rsidR="00BC5720" w:rsidRPr="0004616D" w:rsidRDefault="008358C4" w:rsidP="00057209">
      <w:pPr>
        <w:spacing w:after="0"/>
        <w:jc w:val="center"/>
        <w:rPr>
          <w:rFonts w:ascii="Century Gothic" w:hAnsi="Century Gothic" w:cs="Tahoma"/>
          <w:b/>
          <w:sz w:val="28"/>
        </w:rPr>
      </w:pPr>
      <w:r w:rsidRPr="0004616D">
        <w:rPr>
          <w:rFonts w:ascii="Century Gothic" w:hAnsi="Century Gothic" w:cs="Tahoma"/>
          <w:b/>
          <w:sz w:val="28"/>
        </w:rPr>
        <w:t>AGENDA</w:t>
      </w:r>
    </w:p>
    <w:p w14:paraId="618994B7" w14:textId="77777777" w:rsidR="00F05BD9" w:rsidRDefault="00F05BD9" w:rsidP="005A0E12">
      <w:pPr>
        <w:spacing w:after="0"/>
        <w:jc w:val="center"/>
        <w:rPr>
          <w:rFonts w:ascii="Century Gothic" w:hAnsi="Century Gothic" w:cs="Tahoma"/>
          <w:b/>
          <w:sz w:val="16"/>
          <w:szCs w:val="16"/>
        </w:rPr>
      </w:pPr>
    </w:p>
    <w:p w14:paraId="773E871A" w14:textId="77777777" w:rsidR="00C359C1" w:rsidRPr="0004616D" w:rsidRDefault="00C359C1" w:rsidP="005A0E12">
      <w:pPr>
        <w:spacing w:after="0"/>
        <w:jc w:val="center"/>
        <w:rPr>
          <w:rFonts w:ascii="Century Gothic" w:hAnsi="Century Gothic" w:cs="Tahoma"/>
          <w:b/>
          <w:sz w:val="16"/>
          <w:szCs w:val="16"/>
        </w:rPr>
      </w:pPr>
    </w:p>
    <w:p w14:paraId="761B2A50" w14:textId="77777777" w:rsidR="0086599C" w:rsidRPr="00857E2E" w:rsidRDefault="00EE2791" w:rsidP="0086599C">
      <w:pPr>
        <w:pStyle w:val="ListParagraph"/>
        <w:numPr>
          <w:ilvl w:val="0"/>
          <w:numId w:val="3"/>
        </w:numPr>
        <w:spacing w:after="0" w:line="240" w:lineRule="auto"/>
        <w:ind w:left="426" w:hanging="284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>Present</w:t>
      </w:r>
      <w:r w:rsidR="0086599C" w:rsidRPr="00857E2E">
        <w:rPr>
          <w:rFonts w:ascii="Century Gothic" w:hAnsi="Century Gothic" w:cs="Arial"/>
          <w:b/>
        </w:rPr>
        <w:t xml:space="preserve"> and Chairman’s welcome</w:t>
      </w:r>
    </w:p>
    <w:p w14:paraId="0B33263E" w14:textId="77777777" w:rsidR="0086599C" w:rsidRPr="00857E2E" w:rsidRDefault="0086599C" w:rsidP="0086599C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b/>
          <w:sz w:val="16"/>
          <w:szCs w:val="16"/>
        </w:rPr>
      </w:pPr>
    </w:p>
    <w:p w14:paraId="444ED0A5" w14:textId="77777777" w:rsidR="0086599C" w:rsidRPr="00857E2E" w:rsidRDefault="0086599C" w:rsidP="0086599C">
      <w:pPr>
        <w:pStyle w:val="ListParagraph"/>
        <w:numPr>
          <w:ilvl w:val="0"/>
          <w:numId w:val="3"/>
        </w:numPr>
        <w:spacing w:after="0" w:line="240" w:lineRule="auto"/>
        <w:ind w:left="426" w:hanging="284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 xml:space="preserve">Apologies for absence  </w:t>
      </w:r>
    </w:p>
    <w:p w14:paraId="1EA725A8" w14:textId="77777777" w:rsidR="0086599C" w:rsidRPr="00857E2E" w:rsidRDefault="0086599C" w:rsidP="0086599C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b/>
          <w:sz w:val="16"/>
          <w:szCs w:val="16"/>
        </w:rPr>
      </w:pPr>
    </w:p>
    <w:p w14:paraId="0D5C5E19" w14:textId="77777777" w:rsidR="008A20F3" w:rsidRDefault="008A20F3" w:rsidP="00973672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>Declarations of interest</w:t>
      </w:r>
    </w:p>
    <w:p w14:paraId="7EDCCBE2" w14:textId="77777777" w:rsidR="00857E2E" w:rsidRPr="00857E2E" w:rsidRDefault="00857E2E" w:rsidP="00857E2E">
      <w:pPr>
        <w:tabs>
          <w:tab w:val="left" w:pos="360"/>
        </w:tabs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</w:p>
    <w:p w14:paraId="51F3F3F3" w14:textId="695CCB69" w:rsidR="00F745EE" w:rsidRPr="00857E2E" w:rsidRDefault="0086599C" w:rsidP="00460750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 xml:space="preserve">Previous Minutes </w:t>
      </w:r>
    </w:p>
    <w:p w14:paraId="7326CAA3" w14:textId="77777777" w:rsidR="0086599C" w:rsidRPr="00857E2E" w:rsidRDefault="0086599C" w:rsidP="0086599C">
      <w:pPr>
        <w:tabs>
          <w:tab w:val="left" w:pos="2216"/>
        </w:tabs>
        <w:spacing w:after="0" w:line="240" w:lineRule="auto"/>
        <w:rPr>
          <w:rFonts w:ascii="Century Gothic" w:hAnsi="Century Gothic" w:cs="Arial"/>
          <w:sz w:val="16"/>
          <w:szCs w:val="16"/>
        </w:rPr>
      </w:pPr>
    </w:p>
    <w:p w14:paraId="15D3DE0C" w14:textId="0DC37293" w:rsidR="0050544B" w:rsidRPr="00857E2E" w:rsidRDefault="009642F1" w:rsidP="00D60088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>Matters arising</w:t>
      </w:r>
      <w:r w:rsidR="00272EB1" w:rsidRPr="00857E2E">
        <w:rPr>
          <w:rFonts w:ascii="Century Gothic" w:hAnsi="Century Gothic" w:cs="Arial"/>
          <w:b/>
        </w:rPr>
        <w:t xml:space="preserve"> </w:t>
      </w:r>
      <w:r w:rsidR="00B46AB6" w:rsidRPr="00857E2E">
        <w:rPr>
          <w:rFonts w:ascii="Century Gothic" w:hAnsi="Century Gothic" w:cs="Arial"/>
          <w:b/>
        </w:rPr>
        <w:t>(including action log)</w:t>
      </w:r>
    </w:p>
    <w:p w14:paraId="2B28E0E0" w14:textId="77777777" w:rsidR="00E02DC2" w:rsidRPr="00857E2E" w:rsidRDefault="00E02DC2" w:rsidP="00E02DC2">
      <w:pPr>
        <w:pStyle w:val="ListParagraph"/>
        <w:rPr>
          <w:rFonts w:ascii="Century Gothic" w:hAnsi="Century Gothic" w:cs="Arial"/>
          <w:b/>
          <w:sz w:val="16"/>
          <w:szCs w:val="16"/>
        </w:rPr>
      </w:pPr>
    </w:p>
    <w:p w14:paraId="1723AA67" w14:textId="6977FF0E" w:rsidR="001E43BA" w:rsidRPr="00857E2E" w:rsidRDefault="00FE62CD" w:rsidP="002037C5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>Parish Council Vacancies</w:t>
      </w:r>
    </w:p>
    <w:p w14:paraId="4E4CEF02" w14:textId="7A96509A" w:rsidR="001E43BA" w:rsidRPr="00857E2E" w:rsidRDefault="001E43BA" w:rsidP="0014078C">
      <w:pPr>
        <w:tabs>
          <w:tab w:val="left" w:pos="567"/>
        </w:tabs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</w:p>
    <w:p w14:paraId="7D39BD87" w14:textId="378BA0E0" w:rsidR="00E02DC2" w:rsidRPr="00857E2E" w:rsidRDefault="00E02DC2" w:rsidP="002037C5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>Highway matters</w:t>
      </w:r>
    </w:p>
    <w:p w14:paraId="7074F012" w14:textId="77777777" w:rsidR="00456786" w:rsidRPr="00857E2E" w:rsidRDefault="00456786" w:rsidP="00456786">
      <w:pPr>
        <w:pStyle w:val="ListParagraph"/>
        <w:rPr>
          <w:rFonts w:ascii="Century Gothic" w:hAnsi="Century Gothic" w:cs="Arial"/>
          <w:b/>
          <w:sz w:val="16"/>
          <w:szCs w:val="16"/>
        </w:rPr>
      </w:pPr>
    </w:p>
    <w:p w14:paraId="2F0581C7" w14:textId="4D377DE5" w:rsidR="005163FD" w:rsidRDefault="005163FD" w:rsidP="005163FD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entury Gothic" w:hAnsi="Century Gothic" w:cs="Arial"/>
        </w:rPr>
      </w:pPr>
      <w:r w:rsidRPr="00857E2E">
        <w:rPr>
          <w:rFonts w:ascii="Century Gothic" w:hAnsi="Century Gothic" w:cs="Arial"/>
        </w:rPr>
        <w:t>Village flood update</w:t>
      </w:r>
      <w:r w:rsidR="00513E28">
        <w:rPr>
          <w:rFonts w:ascii="Century Gothic" w:hAnsi="Century Gothic" w:cs="Arial"/>
        </w:rPr>
        <w:t>.</w:t>
      </w:r>
    </w:p>
    <w:p w14:paraId="3E857428" w14:textId="64E58C03" w:rsidR="00745797" w:rsidRPr="00745797" w:rsidRDefault="00745797" w:rsidP="00583B4D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entury Gothic" w:hAnsi="Century Gothic" w:cs="Arial"/>
        </w:rPr>
      </w:pPr>
      <w:r w:rsidRPr="00745797">
        <w:rPr>
          <w:rFonts w:ascii="Century Gothic" w:hAnsi="Century Gothic" w:cs="Arial"/>
        </w:rPr>
        <w:t>Road maintenance update</w:t>
      </w:r>
      <w:r w:rsidR="00513E28">
        <w:rPr>
          <w:rFonts w:ascii="Century Gothic" w:hAnsi="Century Gothic" w:cs="Arial"/>
        </w:rPr>
        <w:t>.</w:t>
      </w:r>
    </w:p>
    <w:p w14:paraId="2FB69DBE" w14:textId="5539366A" w:rsidR="00057209" w:rsidRPr="00857E2E" w:rsidRDefault="00057209" w:rsidP="005163FD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entury Gothic" w:hAnsi="Century Gothic" w:cs="Arial"/>
        </w:rPr>
      </w:pPr>
      <w:r w:rsidRPr="00857E2E">
        <w:rPr>
          <w:rFonts w:ascii="Century Gothic" w:hAnsi="Century Gothic" w:cs="Arial"/>
        </w:rPr>
        <w:t xml:space="preserve">Green Lane </w:t>
      </w:r>
      <w:proofErr w:type="gramStart"/>
      <w:r w:rsidRPr="00857E2E">
        <w:rPr>
          <w:rFonts w:ascii="Century Gothic" w:hAnsi="Century Gothic" w:cs="Arial"/>
        </w:rPr>
        <w:t>closure</w:t>
      </w:r>
      <w:proofErr w:type="gramEnd"/>
      <w:r w:rsidRPr="00857E2E">
        <w:rPr>
          <w:rFonts w:ascii="Century Gothic" w:hAnsi="Century Gothic" w:cs="Arial"/>
        </w:rPr>
        <w:t xml:space="preserve"> order/downgrading</w:t>
      </w:r>
      <w:r w:rsidR="00513E28">
        <w:rPr>
          <w:rFonts w:ascii="Century Gothic" w:hAnsi="Century Gothic" w:cs="Arial"/>
        </w:rPr>
        <w:t>.</w:t>
      </w:r>
    </w:p>
    <w:p w14:paraId="6B1C648F" w14:textId="5310F944" w:rsidR="00F30A2A" w:rsidRPr="00857E2E" w:rsidRDefault="00F30A2A" w:rsidP="005163FD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entury Gothic" w:hAnsi="Century Gothic" w:cs="Arial"/>
        </w:rPr>
      </w:pPr>
      <w:r w:rsidRPr="00857E2E">
        <w:rPr>
          <w:rFonts w:ascii="Century Gothic" w:hAnsi="Century Gothic" w:cs="Arial"/>
        </w:rPr>
        <w:t>Highway tree maintenance</w:t>
      </w:r>
      <w:r w:rsidR="00513E28">
        <w:rPr>
          <w:rFonts w:ascii="Century Gothic" w:hAnsi="Century Gothic" w:cs="Arial"/>
        </w:rPr>
        <w:t>.</w:t>
      </w:r>
    </w:p>
    <w:p w14:paraId="1433E6BA" w14:textId="291A05B5" w:rsidR="006E16E9" w:rsidRDefault="00857E2E" w:rsidP="003D0A61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entury Gothic" w:hAnsi="Century Gothic" w:cs="Arial"/>
        </w:rPr>
      </w:pPr>
      <w:r w:rsidRPr="00857E2E">
        <w:rPr>
          <w:rFonts w:ascii="Century Gothic" w:hAnsi="Century Gothic" w:cs="Arial"/>
        </w:rPr>
        <w:t>Parking</w:t>
      </w:r>
      <w:r w:rsidR="006E16E9">
        <w:rPr>
          <w:rFonts w:ascii="Century Gothic" w:hAnsi="Century Gothic" w:cs="Arial"/>
        </w:rPr>
        <w:t xml:space="preserve"> around Bainton Stop/ </w:t>
      </w:r>
      <w:r w:rsidRPr="00857E2E">
        <w:rPr>
          <w:rFonts w:ascii="Century Gothic" w:hAnsi="Century Gothic" w:cs="Arial"/>
        </w:rPr>
        <w:t>Back Street</w:t>
      </w:r>
      <w:r w:rsidR="000C42FE">
        <w:rPr>
          <w:rFonts w:ascii="Century Gothic" w:hAnsi="Century Gothic" w:cs="Arial"/>
        </w:rPr>
        <w:t xml:space="preserve"> weight restriction.</w:t>
      </w:r>
    </w:p>
    <w:p w14:paraId="555EBB0F" w14:textId="0B113391" w:rsidR="00513E28" w:rsidRDefault="00513E28" w:rsidP="003D0A61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Speed limits on Southern and South Western approach to village.</w:t>
      </w:r>
    </w:p>
    <w:p w14:paraId="2DF4063D" w14:textId="70F71C98" w:rsidR="00513E28" w:rsidRPr="003D0A61" w:rsidRDefault="00513E28" w:rsidP="003D0A61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Tree planting on Back Street and Main Street.</w:t>
      </w:r>
    </w:p>
    <w:p w14:paraId="6A71F33C" w14:textId="77777777" w:rsidR="00B53096" w:rsidRPr="00857E2E" w:rsidRDefault="00B53096" w:rsidP="00B53096">
      <w:pPr>
        <w:pStyle w:val="ListParagraph"/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  <w:sz w:val="16"/>
          <w:szCs w:val="16"/>
        </w:rPr>
      </w:pPr>
    </w:p>
    <w:p w14:paraId="36AB002D" w14:textId="45E371B9" w:rsidR="00135978" w:rsidRPr="00857E2E" w:rsidRDefault="002037C5" w:rsidP="00135978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>Communication &amp; PR to the village</w:t>
      </w:r>
    </w:p>
    <w:p w14:paraId="418EAC69" w14:textId="77777777" w:rsidR="00135978" w:rsidRPr="00857E2E" w:rsidRDefault="00135978" w:rsidP="00135978">
      <w:pPr>
        <w:pStyle w:val="ListParagraph"/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  <w:sz w:val="16"/>
          <w:szCs w:val="16"/>
        </w:rPr>
      </w:pPr>
    </w:p>
    <w:p w14:paraId="6FE9B071" w14:textId="08DE7001" w:rsidR="005163FD" w:rsidRPr="00857E2E" w:rsidRDefault="005163FD" w:rsidP="00057209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283"/>
        <w:rPr>
          <w:rFonts w:ascii="Century Gothic" w:hAnsi="Century Gothic" w:cs="Arial"/>
          <w:b/>
          <w:bCs/>
        </w:rPr>
      </w:pPr>
      <w:r w:rsidRPr="00857E2E">
        <w:rPr>
          <w:rFonts w:ascii="Century Gothic" w:hAnsi="Century Gothic" w:cs="Arial"/>
        </w:rPr>
        <w:t>Bainton Beacon</w:t>
      </w:r>
    </w:p>
    <w:p w14:paraId="7322C76C" w14:textId="587B9A2C" w:rsidR="005163FD" w:rsidRPr="00513E28" w:rsidRDefault="005163FD" w:rsidP="005163FD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283"/>
        <w:rPr>
          <w:rFonts w:ascii="Century Gothic" w:hAnsi="Century Gothic" w:cs="Arial"/>
          <w:b/>
          <w:bCs/>
        </w:rPr>
      </w:pPr>
      <w:r w:rsidRPr="00857E2E">
        <w:rPr>
          <w:rFonts w:ascii="Century Gothic" w:hAnsi="Century Gothic" w:cs="Arial"/>
        </w:rPr>
        <w:t>Social Committee</w:t>
      </w:r>
    </w:p>
    <w:p w14:paraId="690C5C46" w14:textId="1A958D6B" w:rsidR="00513E28" w:rsidRPr="00857E2E" w:rsidRDefault="00513E28" w:rsidP="005163FD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283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</w:rPr>
        <w:t>Grass cutting 2026</w:t>
      </w:r>
    </w:p>
    <w:p w14:paraId="18D67296" w14:textId="482F41F1" w:rsidR="00057209" w:rsidRDefault="00057209" w:rsidP="005163FD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283"/>
        <w:rPr>
          <w:rFonts w:ascii="Century Gothic" w:hAnsi="Century Gothic" w:cs="Arial"/>
          <w:bCs/>
        </w:rPr>
      </w:pPr>
      <w:r w:rsidRPr="00857E2E">
        <w:rPr>
          <w:rFonts w:ascii="Century Gothic" w:hAnsi="Century Gothic" w:cs="Arial"/>
          <w:bCs/>
        </w:rPr>
        <w:t>Development funding update</w:t>
      </w:r>
    </w:p>
    <w:p w14:paraId="0EE96CDC" w14:textId="53E73C97" w:rsidR="00513E28" w:rsidRPr="00377905" w:rsidRDefault="00513E28" w:rsidP="00513E28">
      <w:pPr>
        <w:pStyle w:val="ListParagraph"/>
        <w:tabs>
          <w:tab w:val="left" w:pos="360"/>
        </w:tabs>
        <w:spacing w:after="0" w:line="240" w:lineRule="auto"/>
        <w:ind w:left="567"/>
        <w:rPr>
          <w:rFonts w:ascii="Century Gothic" w:hAnsi="Century Gothic" w:cs="Arial"/>
          <w:bCs/>
          <w:sz w:val="8"/>
        </w:rPr>
      </w:pPr>
      <w:bookmarkStart w:id="0" w:name="_GoBack"/>
      <w:bookmarkEnd w:id="0"/>
    </w:p>
    <w:p w14:paraId="71EBFCA6" w14:textId="77777777" w:rsidR="00495BC7" w:rsidRPr="00857E2E" w:rsidRDefault="00495BC7" w:rsidP="00495BC7">
      <w:pPr>
        <w:tabs>
          <w:tab w:val="left" w:pos="426"/>
        </w:tabs>
        <w:spacing w:after="0" w:line="240" w:lineRule="auto"/>
        <w:rPr>
          <w:rFonts w:ascii="Century Gothic" w:hAnsi="Century Gothic" w:cs="Arial"/>
          <w:b/>
          <w:bCs/>
          <w:sz w:val="16"/>
          <w:szCs w:val="16"/>
        </w:rPr>
      </w:pPr>
    </w:p>
    <w:p w14:paraId="29CCA6EC" w14:textId="7F52150E" w:rsidR="00CC6A75" w:rsidRPr="00857E2E" w:rsidRDefault="59481F4A" w:rsidP="2FABA578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502"/>
        <w:rPr>
          <w:rFonts w:ascii="Century Gothic" w:hAnsi="Century Gothic" w:cs="Arial"/>
          <w:b/>
          <w:bCs/>
        </w:rPr>
      </w:pPr>
      <w:r w:rsidRPr="00857E2E">
        <w:rPr>
          <w:rFonts w:ascii="Century Gothic" w:hAnsi="Century Gothic" w:cs="Arial"/>
          <w:b/>
          <w:bCs/>
        </w:rPr>
        <w:t>Playground</w:t>
      </w:r>
    </w:p>
    <w:p w14:paraId="1B820E73" w14:textId="77777777" w:rsidR="002D1F16" w:rsidRPr="00857E2E" w:rsidRDefault="002D1F16" w:rsidP="002D1F16">
      <w:pPr>
        <w:pStyle w:val="ListParagraph"/>
        <w:rPr>
          <w:rFonts w:ascii="Century Gothic" w:hAnsi="Century Gothic" w:cs="Arial"/>
          <w:b/>
          <w:bCs/>
          <w:sz w:val="16"/>
          <w:szCs w:val="16"/>
        </w:rPr>
      </w:pPr>
    </w:p>
    <w:p w14:paraId="51E43352" w14:textId="393687B1" w:rsidR="002D1F16" w:rsidRPr="00857E2E" w:rsidRDefault="00513E28" w:rsidP="002D1F16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ind w:left="709" w:hanging="425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Playground</w:t>
      </w:r>
    </w:p>
    <w:p w14:paraId="63050CFE" w14:textId="77777777" w:rsidR="00CC6A75" w:rsidRPr="00857E2E" w:rsidRDefault="00CC6A75" w:rsidP="005163FD">
      <w:pPr>
        <w:tabs>
          <w:tab w:val="left" w:pos="426"/>
        </w:tabs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</w:p>
    <w:p w14:paraId="64FD8CB0" w14:textId="75D8787A" w:rsidR="0086599C" w:rsidRPr="00857E2E" w:rsidRDefault="59481F4A" w:rsidP="08AD4020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502"/>
        <w:rPr>
          <w:rFonts w:ascii="Century Gothic" w:hAnsi="Century Gothic" w:cs="Arial"/>
          <w:b/>
          <w:bCs/>
        </w:rPr>
      </w:pPr>
      <w:r w:rsidRPr="00857E2E">
        <w:rPr>
          <w:rFonts w:ascii="Century Gothic" w:hAnsi="Century Gothic" w:cs="Arial"/>
          <w:b/>
          <w:bCs/>
        </w:rPr>
        <w:t>Planning Applications</w:t>
      </w:r>
    </w:p>
    <w:p w14:paraId="1E43D28E" w14:textId="00760A73" w:rsidR="005163FD" w:rsidRPr="00857E2E" w:rsidRDefault="005163FD" w:rsidP="00057209">
      <w:pPr>
        <w:tabs>
          <w:tab w:val="left" w:pos="426"/>
        </w:tabs>
        <w:spacing w:after="0" w:line="240" w:lineRule="auto"/>
        <w:rPr>
          <w:rStyle w:val="address"/>
          <w:rFonts w:ascii="Century Gothic" w:hAnsi="Century Gothic" w:cs="Arial"/>
          <w:iCs/>
          <w:sz w:val="16"/>
          <w:szCs w:val="16"/>
        </w:rPr>
      </w:pPr>
    </w:p>
    <w:p w14:paraId="2AF1455D" w14:textId="1AC504E2" w:rsidR="005163FD" w:rsidRPr="00857E2E" w:rsidRDefault="00857E2E" w:rsidP="00057209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ind w:left="709" w:hanging="425"/>
        <w:rPr>
          <w:rFonts w:ascii="Century Gothic" w:hAnsi="Century Gothic" w:cs="Arial"/>
          <w:i/>
          <w:iCs/>
        </w:rPr>
      </w:pPr>
      <w:r>
        <w:rPr>
          <w:rStyle w:val="address"/>
          <w:rFonts w:ascii="Century Gothic" w:hAnsi="Century Gothic" w:cs="Arial"/>
        </w:rPr>
        <w:t>Update and a</w:t>
      </w:r>
      <w:r w:rsidR="005163FD" w:rsidRPr="00857E2E">
        <w:rPr>
          <w:rStyle w:val="address"/>
          <w:rFonts w:ascii="Century Gothic" w:hAnsi="Century Gothic" w:cs="Arial"/>
        </w:rPr>
        <w:t xml:space="preserve">ny planning applications arising </w:t>
      </w:r>
    </w:p>
    <w:p w14:paraId="15C8F6F8" w14:textId="1FF49664" w:rsidR="0086599C" w:rsidRPr="00857E2E" w:rsidRDefault="0086599C" w:rsidP="005163FD">
      <w:pPr>
        <w:pStyle w:val="ListParagraph"/>
        <w:tabs>
          <w:tab w:val="left" w:pos="426"/>
        </w:tabs>
        <w:spacing w:after="0" w:line="240" w:lineRule="auto"/>
        <w:ind w:left="709"/>
        <w:rPr>
          <w:rFonts w:ascii="Century Gothic" w:hAnsi="Century Gothic" w:cs="Arial"/>
          <w:sz w:val="16"/>
          <w:szCs w:val="16"/>
        </w:rPr>
      </w:pPr>
    </w:p>
    <w:p w14:paraId="42F36E43" w14:textId="53AD91FE" w:rsidR="00E469E4" w:rsidRPr="00857E2E" w:rsidRDefault="59481F4A" w:rsidP="00E469E4">
      <w:pPr>
        <w:pStyle w:val="ListParagraph"/>
        <w:numPr>
          <w:ilvl w:val="0"/>
          <w:numId w:val="3"/>
        </w:numPr>
        <w:spacing w:after="0" w:line="240" w:lineRule="auto"/>
        <w:ind w:left="502"/>
        <w:rPr>
          <w:rFonts w:ascii="Century Gothic" w:hAnsi="Century Gothic" w:cs="Arial"/>
          <w:b/>
          <w:bCs/>
        </w:rPr>
      </w:pPr>
      <w:r w:rsidRPr="00857E2E">
        <w:rPr>
          <w:rFonts w:ascii="Century Gothic" w:hAnsi="Century Gothic" w:cs="Arial"/>
          <w:b/>
          <w:bCs/>
        </w:rPr>
        <w:t>Finance &amp; Administration</w:t>
      </w:r>
    </w:p>
    <w:p w14:paraId="07166381" w14:textId="73131358" w:rsidR="003D0A61" w:rsidRPr="00513E28" w:rsidRDefault="003D0A61" w:rsidP="00513E28">
      <w:pPr>
        <w:spacing w:after="0" w:line="240" w:lineRule="auto"/>
        <w:rPr>
          <w:rFonts w:ascii="Century Gothic" w:hAnsi="Century Gothic" w:cs="Arial"/>
          <w:bCs/>
        </w:rPr>
      </w:pPr>
    </w:p>
    <w:p w14:paraId="14632565" w14:textId="2CFFAB8C" w:rsidR="00A373AA" w:rsidRPr="003D0A61" w:rsidRDefault="00C30777" w:rsidP="003D0A61">
      <w:pPr>
        <w:pStyle w:val="ListParagraph"/>
        <w:numPr>
          <w:ilvl w:val="0"/>
          <w:numId w:val="33"/>
        </w:numPr>
        <w:spacing w:after="0" w:line="240" w:lineRule="auto"/>
        <w:ind w:left="567"/>
        <w:rPr>
          <w:rFonts w:ascii="Century Gothic" w:hAnsi="Century Gothic" w:cs="Arial"/>
          <w:bCs/>
        </w:rPr>
      </w:pPr>
      <w:r w:rsidRPr="00857E2E">
        <w:rPr>
          <w:rFonts w:ascii="Century Gothic" w:hAnsi="Century Gothic" w:cs="Arial"/>
          <w:bCs/>
        </w:rPr>
        <w:t>Payments</w:t>
      </w:r>
    </w:p>
    <w:p w14:paraId="40781809" w14:textId="73AECF74" w:rsidR="005102DD" w:rsidRPr="00857E2E" w:rsidRDefault="005102DD" w:rsidP="002D61F6">
      <w:pPr>
        <w:spacing w:after="0" w:line="240" w:lineRule="auto"/>
        <w:rPr>
          <w:rFonts w:ascii="Century Gothic" w:hAnsi="Century Gothic" w:cs="Arial"/>
          <w:bCs/>
          <w:sz w:val="16"/>
          <w:szCs w:val="16"/>
        </w:rPr>
      </w:pPr>
    </w:p>
    <w:p w14:paraId="25BA1008" w14:textId="6F98037C" w:rsidR="001D785F" w:rsidRPr="00857E2E" w:rsidRDefault="59481F4A" w:rsidP="49D1CEDD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hanging="218"/>
        <w:rPr>
          <w:rFonts w:ascii="Century Gothic" w:hAnsi="Century Gothic" w:cs="Arial"/>
          <w:b/>
          <w:bCs/>
        </w:rPr>
      </w:pPr>
      <w:r w:rsidRPr="00857E2E">
        <w:rPr>
          <w:rFonts w:ascii="Century Gothic" w:hAnsi="Century Gothic" w:cs="Arial"/>
          <w:b/>
          <w:bCs/>
        </w:rPr>
        <w:t xml:space="preserve">Any other business </w:t>
      </w:r>
    </w:p>
    <w:p w14:paraId="6E05C6F0" w14:textId="6A25974E" w:rsidR="008358C4" w:rsidRPr="00857E2E" w:rsidRDefault="008358C4" w:rsidP="005810B4">
      <w:pPr>
        <w:pStyle w:val="ListParagraph"/>
        <w:spacing w:after="0" w:line="240" w:lineRule="auto"/>
        <w:ind w:left="567"/>
        <w:rPr>
          <w:rFonts w:ascii="Century Gothic" w:hAnsi="Century Gothic" w:cs="Arial"/>
          <w:i/>
        </w:rPr>
      </w:pPr>
    </w:p>
    <w:p w14:paraId="6EADE2B1" w14:textId="77777777" w:rsidR="008358C4" w:rsidRPr="00857E2E" w:rsidRDefault="008358C4" w:rsidP="00AD4AE2">
      <w:pPr>
        <w:tabs>
          <w:tab w:val="left" w:pos="720"/>
        </w:tabs>
        <w:spacing w:after="0" w:line="240" w:lineRule="auto"/>
        <w:ind w:left="360"/>
        <w:rPr>
          <w:rFonts w:ascii="Century Gothic" w:hAnsi="Century Gothic" w:cs="Arial"/>
          <w:i/>
        </w:rPr>
      </w:pPr>
      <w:r w:rsidRPr="00857E2E">
        <w:rPr>
          <w:rFonts w:ascii="Century Gothic" w:hAnsi="Century Gothic" w:cs="Arial"/>
          <w:i/>
        </w:rPr>
        <w:t>Note: AOB is for imparting information &amp; must not be used for debate, motions, or votes</w:t>
      </w:r>
    </w:p>
    <w:p w14:paraId="3B98EAEA" w14:textId="77777777" w:rsidR="00767D8F" w:rsidRPr="00857E2E" w:rsidRDefault="00767D8F" w:rsidP="003264D6">
      <w:pPr>
        <w:tabs>
          <w:tab w:val="left" w:pos="540"/>
        </w:tabs>
        <w:spacing w:after="0" w:line="240" w:lineRule="auto"/>
        <w:rPr>
          <w:rFonts w:ascii="Century Gothic" w:hAnsi="Century Gothic" w:cs="Arial"/>
          <w:b/>
        </w:rPr>
      </w:pPr>
    </w:p>
    <w:p w14:paraId="36707846" w14:textId="59C6A2A0" w:rsidR="00707301" w:rsidRPr="00857E2E" w:rsidRDefault="59481F4A" w:rsidP="49D1CEDD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hanging="218"/>
        <w:rPr>
          <w:rFonts w:ascii="Century Gothic" w:hAnsi="Century Gothic" w:cs="Arial"/>
          <w:b/>
          <w:bCs/>
        </w:rPr>
      </w:pPr>
      <w:r w:rsidRPr="00857E2E">
        <w:rPr>
          <w:rFonts w:ascii="Century Gothic" w:hAnsi="Century Gothic" w:cs="Arial"/>
          <w:b/>
          <w:bCs/>
        </w:rPr>
        <w:t xml:space="preserve">Date of next meeting </w:t>
      </w:r>
    </w:p>
    <w:sectPr w:rsidR="00707301" w:rsidRPr="00857E2E" w:rsidSect="00C971C3">
      <w:headerReference w:type="default" r:id="rId11"/>
      <w:footerReference w:type="default" r:id="rId12"/>
      <w:pgSz w:w="11906" w:h="16838"/>
      <w:pgMar w:top="567" w:right="720" w:bottom="720" w:left="720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503F0" w14:textId="77777777" w:rsidR="0040772C" w:rsidRDefault="0040772C" w:rsidP="008846FE">
      <w:pPr>
        <w:spacing w:after="0" w:line="240" w:lineRule="auto"/>
      </w:pPr>
      <w:r>
        <w:separator/>
      </w:r>
    </w:p>
  </w:endnote>
  <w:endnote w:type="continuationSeparator" w:id="0">
    <w:p w14:paraId="11A5BA65" w14:textId="77777777" w:rsidR="0040772C" w:rsidRDefault="0040772C" w:rsidP="0088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64D3A" w14:textId="17DF564B" w:rsidR="00767D8F" w:rsidRPr="0004616D" w:rsidRDefault="00767D8F" w:rsidP="0004616D">
    <w:pPr>
      <w:pStyle w:val="Footer"/>
      <w:jc w:val="center"/>
      <w:rPr>
        <w:rFonts w:ascii="Century Gothic" w:hAnsi="Century Gothic" w:cs="Tahoma"/>
        <w:color w:val="808080" w:themeColor="background1" w:themeShade="80"/>
        <w:sz w:val="18"/>
      </w:rPr>
    </w:pPr>
    <w:r w:rsidRPr="0004616D">
      <w:rPr>
        <w:rFonts w:ascii="Century Gothic" w:hAnsi="Century Gothic" w:cs="Tahoma"/>
        <w:color w:val="808080" w:themeColor="background1" w:themeShade="80"/>
        <w:sz w:val="18"/>
      </w:rPr>
      <w:t>CLERK TO THE COUNCIL     Louis Conneally      9 Hudson Terrace     Bainton     Driffield     East Yorkshire</w:t>
    </w:r>
    <w:r>
      <w:rPr>
        <w:rFonts w:ascii="Century Gothic" w:hAnsi="Century Gothic" w:cs="Tahoma"/>
        <w:color w:val="808080" w:themeColor="background1" w:themeShade="80"/>
        <w:sz w:val="18"/>
      </w:rPr>
      <w:t xml:space="preserve">   </w:t>
    </w:r>
    <w:r w:rsidRPr="0004616D">
      <w:rPr>
        <w:rFonts w:ascii="Century Gothic" w:hAnsi="Century Gothic" w:cs="Tahoma"/>
        <w:color w:val="808080" w:themeColor="background1" w:themeShade="80"/>
        <w:sz w:val="18"/>
      </w:rPr>
      <w:t xml:space="preserve"> YO25 9NH</w:t>
    </w:r>
  </w:p>
  <w:p w14:paraId="427D900C" w14:textId="715CCCA2" w:rsidR="00767D8F" w:rsidRPr="0004616D" w:rsidRDefault="00767D8F" w:rsidP="00C44DC5">
    <w:pPr>
      <w:pStyle w:val="Footer"/>
      <w:jc w:val="center"/>
      <w:rPr>
        <w:rFonts w:ascii="Century Gothic" w:hAnsi="Century Gothic" w:cs="Tahoma"/>
        <w:color w:val="808080" w:themeColor="background1" w:themeShade="80"/>
        <w:sz w:val="20"/>
      </w:rPr>
    </w:pPr>
    <w:r w:rsidRPr="0004616D">
      <w:rPr>
        <w:rFonts w:ascii="Century Gothic" w:hAnsi="Century Gothic" w:cs="Tahoma"/>
        <w:color w:val="808080" w:themeColor="background1" w:themeShade="80"/>
        <w:sz w:val="20"/>
      </w:rPr>
      <w:t xml:space="preserve"> </w:t>
    </w:r>
    <w:hyperlink r:id="rId1" w:history="1">
      <w:r w:rsidRPr="0004616D">
        <w:rPr>
          <w:rStyle w:val="Hyperlink"/>
          <w:rFonts w:ascii="Century Gothic" w:hAnsi="Century Gothic" w:cs="Tahoma"/>
          <w:color w:val="808080" w:themeColor="background1" w:themeShade="80"/>
          <w:sz w:val="20"/>
          <w:u w:val="none"/>
        </w:rPr>
        <w:t>baintonparishcouncil@gmail.com</w:t>
      </w:r>
    </w:hyperlink>
    <w:r>
      <w:rPr>
        <w:rFonts w:ascii="Century Gothic" w:hAnsi="Century Gothic" w:cs="Tahoma"/>
        <w:color w:val="808080" w:themeColor="background1" w:themeShade="80"/>
        <w:sz w:val="20"/>
      </w:rPr>
      <w:t xml:space="preserve">   07590053537</w:t>
    </w:r>
  </w:p>
  <w:p w14:paraId="660BFE5D" w14:textId="77777777" w:rsidR="00767D8F" w:rsidRPr="00C44DC5" w:rsidRDefault="00767D8F" w:rsidP="00C44D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0ADC6" w14:textId="77777777" w:rsidR="0040772C" w:rsidRDefault="0040772C" w:rsidP="008846FE">
      <w:pPr>
        <w:spacing w:after="0" w:line="240" w:lineRule="auto"/>
      </w:pPr>
      <w:r>
        <w:separator/>
      </w:r>
    </w:p>
  </w:footnote>
  <w:footnote w:type="continuationSeparator" w:id="0">
    <w:p w14:paraId="3757791A" w14:textId="77777777" w:rsidR="0040772C" w:rsidRDefault="0040772C" w:rsidP="00884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10DF3" w14:textId="28307A22" w:rsidR="00767D8F" w:rsidRPr="0004616D" w:rsidRDefault="00767D8F" w:rsidP="0004616D">
    <w:pPr>
      <w:pStyle w:val="Header"/>
      <w:jc w:val="center"/>
      <w:rPr>
        <w:rFonts w:ascii="Century Gothic" w:hAnsi="Century Gothic"/>
        <w:color w:val="808080" w:themeColor="background1" w:themeShade="80"/>
        <w:sz w:val="36"/>
      </w:rPr>
    </w:pPr>
    <w:r w:rsidRPr="0004616D">
      <w:rPr>
        <w:rFonts w:ascii="Century Gothic" w:hAnsi="Century Gothic"/>
        <w:noProof/>
        <w:color w:val="808080" w:themeColor="background1" w:themeShade="80"/>
        <w:sz w:val="36"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44808D9" wp14:editId="3A88465F">
              <wp:simplePos x="0" y="0"/>
              <wp:positionH relativeFrom="page">
                <wp:posOffset>-62230</wp:posOffset>
              </wp:positionH>
              <wp:positionV relativeFrom="page">
                <wp:posOffset>-393700</wp:posOffset>
              </wp:positionV>
              <wp:extent cx="7539990" cy="1026795"/>
              <wp:effectExtent l="4445" t="0" r="8890" b="0"/>
              <wp:wrapNone/>
              <wp:docPr id="1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026795"/>
                        <a:chOff x="8" y="9"/>
                        <a:chExt cx="15823" cy="1439"/>
                      </a:xfrm>
                    </wpg:grpSpPr>
                    <wps:wsp>
                      <wps:cNvPr id="2" name="AutoShape 4"/>
                      <wps:cNvCnPr/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A27FF42" id="Group 468" o:spid="_x0000_s1026" style="position:absolute;margin-left:-4.9pt;margin-top:-31pt;width:593.7pt;height:80.85pt;z-index:251660288;mso-position-horizontal-relative:page;mso-position-vertical-relative:page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 w:rsidRPr="0004616D">
      <w:rPr>
        <w:rFonts w:ascii="Century Gothic" w:hAnsi="Century Gothic"/>
        <w:color w:val="808080" w:themeColor="background1" w:themeShade="80"/>
        <w:sz w:val="36"/>
      </w:rPr>
      <w:t>B A  I  N  T  O  N     P  A  R  I  S  H     C  O  U  N  C  I  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FA2"/>
    <w:multiLevelType w:val="hybridMultilevel"/>
    <w:tmpl w:val="7676E7C0"/>
    <w:lvl w:ilvl="0" w:tplc="4D7CEE66">
      <w:start w:val="1"/>
      <w:numFmt w:val="lowerRoman"/>
      <w:lvlText w:val="%1)"/>
      <w:lvlJc w:val="left"/>
      <w:pPr>
        <w:ind w:left="1070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9582954"/>
    <w:multiLevelType w:val="hybridMultilevel"/>
    <w:tmpl w:val="90FE02F0"/>
    <w:lvl w:ilvl="0" w:tplc="28D8360E">
      <w:start w:val="1"/>
      <w:numFmt w:val="lowerRoman"/>
      <w:lvlText w:val="%1)"/>
      <w:lvlJc w:val="left"/>
      <w:pPr>
        <w:ind w:left="1790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ADD6ECE"/>
    <w:multiLevelType w:val="hybridMultilevel"/>
    <w:tmpl w:val="612066EE"/>
    <w:lvl w:ilvl="0" w:tplc="19E838E0">
      <w:start w:val="1"/>
      <w:numFmt w:val="lowerRoman"/>
      <w:lvlText w:val="%1)"/>
      <w:lvlJc w:val="left"/>
      <w:pPr>
        <w:ind w:left="107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CCB6DFE"/>
    <w:multiLevelType w:val="hybridMultilevel"/>
    <w:tmpl w:val="98044A54"/>
    <w:lvl w:ilvl="0" w:tplc="8AA09AC2">
      <w:start w:val="1"/>
      <w:numFmt w:val="lowerRoman"/>
      <w:lvlText w:val="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DC90508"/>
    <w:multiLevelType w:val="hybridMultilevel"/>
    <w:tmpl w:val="85EE90CA"/>
    <w:lvl w:ilvl="0" w:tplc="04B4BA06">
      <w:start w:val="1"/>
      <w:numFmt w:val="lowerRoman"/>
      <w:lvlText w:val="%1)"/>
      <w:lvlJc w:val="right"/>
      <w:pPr>
        <w:ind w:left="720" w:hanging="360"/>
      </w:pPr>
    </w:lvl>
    <w:lvl w:ilvl="1" w:tplc="07C0BCE8">
      <w:start w:val="1"/>
      <w:numFmt w:val="lowerLetter"/>
      <w:lvlText w:val="%2."/>
      <w:lvlJc w:val="left"/>
      <w:pPr>
        <w:ind w:left="1440" w:hanging="360"/>
      </w:pPr>
    </w:lvl>
    <w:lvl w:ilvl="2" w:tplc="B0E2685A">
      <w:start w:val="1"/>
      <w:numFmt w:val="lowerRoman"/>
      <w:lvlText w:val="%3."/>
      <w:lvlJc w:val="right"/>
      <w:pPr>
        <w:ind w:left="2160" w:hanging="180"/>
      </w:pPr>
    </w:lvl>
    <w:lvl w:ilvl="3" w:tplc="9E9A11BC">
      <w:start w:val="1"/>
      <w:numFmt w:val="decimal"/>
      <w:lvlText w:val="%4."/>
      <w:lvlJc w:val="left"/>
      <w:pPr>
        <w:ind w:left="2880" w:hanging="360"/>
      </w:pPr>
    </w:lvl>
    <w:lvl w:ilvl="4" w:tplc="CD0E1EE8">
      <w:start w:val="1"/>
      <w:numFmt w:val="lowerLetter"/>
      <w:lvlText w:val="%5."/>
      <w:lvlJc w:val="left"/>
      <w:pPr>
        <w:ind w:left="3600" w:hanging="360"/>
      </w:pPr>
    </w:lvl>
    <w:lvl w:ilvl="5" w:tplc="055C08C2">
      <w:start w:val="1"/>
      <w:numFmt w:val="lowerRoman"/>
      <w:lvlText w:val="%6."/>
      <w:lvlJc w:val="right"/>
      <w:pPr>
        <w:ind w:left="4320" w:hanging="180"/>
      </w:pPr>
    </w:lvl>
    <w:lvl w:ilvl="6" w:tplc="4A6EBF8E">
      <w:start w:val="1"/>
      <w:numFmt w:val="decimal"/>
      <w:lvlText w:val="%7."/>
      <w:lvlJc w:val="left"/>
      <w:pPr>
        <w:ind w:left="5040" w:hanging="360"/>
      </w:pPr>
    </w:lvl>
    <w:lvl w:ilvl="7" w:tplc="42F07804">
      <w:start w:val="1"/>
      <w:numFmt w:val="lowerLetter"/>
      <w:lvlText w:val="%8."/>
      <w:lvlJc w:val="left"/>
      <w:pPr>
        <w:ind w:left="5760" w:hanging="360"/>
      </w:pPr>
    </w:lvl>
    <w:lvl w:ilvl="8" w:tplc="D06C756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007A7"/>
    <w:multiLevelType w:val="hybridMultilevel"/>
    <w:tmpl w:val="574084E4"/>
    <w:lvl w:ilvl="0" w:tplc="99B8BE2E">
      <w:start w:val="1"/>
      <w:numFmt w:val="lowerRoman"/>
      <w:lvlText w:val="%1)"/>
      <w:lvlJc w:val="left"/>
      <w:pPr>
        <w:ind w:left="1298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6">
    <w:nsid w:val="139C6900"/>
    <w:multiLevelType w:val="hybridMultilevel"/>
    <w:tmpl w:val="C88ACA48"/>
    <w:lvl w:ilvl="0" w:tplc="28D8360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140E22B8"/>
    <w:multiLevelType w:val="hybridMultilevel"/>
    <w:tmpl w:val="506CA220"/>
    <w:lvl w:ilvl="0" w:tplc="87FEABC0">
      <w:start w:val="1"/>
      <w:numFmt w:val="lowerRoman"/>
      <w:lvlText w:val="%1)"/>
      <w:lvlJc w:val="left"/>
      <w:pPr>
        <w:ind w:left="1222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18"/>
        <w:szCs w:val="18"/>
        <w:lang w:val="en-GB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19226C84"/>
    <w:multiLevelType w:val="hybridMultilevel"/>
    <w:tmpl w:val="922404D8"/>
    <w:lvl w:ilvl="0" w:tplc="1B143E94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1C7726D4"/>
    <w:multiLevelType w:val="hybridMultilevel"/>
    <w:tmpl w:val="8AFC51C4"/>
    <w:lvl w:ilvl="0" w:tplc="27B21B5C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>
    <w:nsid w:val="1CAE08AB"/>
    <w:multiLevelType w:val="hybridMultilevel"/>
    <w:tmpl w:val="58F87E20"/>
    <w:lvl w:ilvl="0" w:tplc="4D7CEE66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>
    <w:nsid w:val="1D1C7362"/>
    <w:multiLevelType w:val="hybridMultilevel"/>
    <w:tmpl w:val="76366A74"/>
    <w:lvl w:ilvl="0" w:tplc="007838F6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>
    <w:nsid w:val="1DC1384F"/>
    <w:multiLevelType w:val="hybridMultilevel"/>
    <w:tmpl w:val="08D04EC4"/>
    <w:lvl w:ilvl="0" w:tplc="974259B6">
      <w:start w:val="1"/>
      <w:numFmt w:val="lowerRoman"/>
      <w:lvlText w:val="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1F2A3836"/>
    <w:multiLevelType w:val="hybridMultilevel"/>
    <w:tmpl w:val="04603630"/>
    <w:lvl w:ilvl="0" w:tplc="4C000428">
      <w:start w:val="1"/>
      <w:numFmt w:val="lowerRoman"/>
      <w:lvlText w:val="%1)"/>
      <w:lvlJc w:val="left"/>
      <w:pPr>
        <w:ind w:left="1080" w:hanging="360"/>
      </w:pPr>
      <w:rPr>
        <w:rFonts w:cs="Times New Roman" w:hint="default"/>
        <w:b w:val="0"/>
        <w:color w:val="auto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DA690F"/>
    <w:multiLevelType w:val="hybridMultilevel"/>
    <w:tmpl w:val="58F081BA"/>
    <w:lvl w:ilvl="0" w:tplc="28D8360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>
    <w:nsid w:val="29363E15"/>
    <w:multiLevelType w:val="hybridMultilevel"/>
    <w:tmpl w:val="6D1E95C4"/>
    <w:lvl w:ilvl="0" w:tplc="01B00D6C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2BD015C8"/>
    <w:multiLevelType w:val="hybridMultilevel"/>
    <w:tmpl w:val="FBCA06CC"/>
    <w:lvl w:ilvl="0" w:tplc="0B787F44">
      <w:start w:val="1"/>
      <w:numFmt w:val="lowerRoman"/>
      <w:lvlText w:val="%1)"/>
      <w:lvlJc w:val="left"/>
      <w:pPr>
        <w:ind w:left="2216" w:hanging="360"/>
      </w:pPr>
      <w:rPr>
        <w:rFonts w:cs="Times New Roman" w:hint="default"/>
        <w:b w:val="0"/>
        <w:sz w:val="20"/>
      </w:rPr>
    </w:lvl>
    <w:lvl w:ilvl="1" w:tplc="08090019">
      <w:start w:val="1"/>
      <w:numFmt w:val="lowerLetter"/>
      <w:lvlText w:val="%2."/>
      <w:lvlJc w:val="left"/>
      <w:pPr>
        <w:ind w:left="2936" w:hanging="360"/>
      </w:pPr>
    </w:lvl>
    <w:lvl w:ilvl="2" w:tplc="0809001B">
      <w:start w:val="1"/>
      <w:numFmt w:val="lowerRoman"/>
      <w:lvlText w:val="%3."/>
      <w:lvlJc w:val="right"/>
      <w:pPr>
        <w:ind w:left="3656" w:hanging="180"/>
      </w:pPr>
    </w:lvl>
    <w:lvl w:ilvl="3" w:tplc="0809000F" w:tentative="1">
      <w:start w:val="1"/>
      <w:numFmt w:val="decimal"/>
      <w:lvlText w:val="%4."/>
      <w:lvlJc w:val="left"/>
      <w:pPr>
        <w:ind w:left="4376" w:hanging="360"/>
      </w:pPr>
    </w:lvl>
    <w:lvl w:ilvl="4" w:tplc="08090019" w:tentative="1">
      <w:start w:val="1"/>
      <w:numFmt w:val="lowerLetter"/>
      <w:lvlText w:val="%5."/>
      <w:lvlJc w:val="left"/>
      <w:pPr>
        <w:ind w:left="5096" w:hanging="360"/>
      </w:pPr>
    </w:lvl>
    <w:lvl w:ilvl="5" w:tplc="0809001B" w:tentative="1">
      <w:start w:val="1"/>
      <w:numFmt w:val="lowerRoman"/>
      <w:lvlText w:val="%6."/>
      <w:lvlJc w:val="right"/>
      <w:pPr>
        <w:ind w:left="5816" w:hanging="180"/>
      </w:pPr>
    </w:lvl>
    <w:lvl w:ilvl="6" w:tplc="0809000F" w:tentative="1">
      <w:start w:val="1"/>
      <w:numFmt w:val="decimal"/>
      <w:lvlText w:val="%7."/>
      <w:lvlJc w:val="left"/>
      <w:pPr>
        <w:ind w:left="6536" w:hanging="360"/>
      </w:pPr>
    </w:lvl>
    <w:lvl w:ilvl="7" w:tplc="08090019" w:tentative="1">
      <w:start w:val="1"/>
      <w:numFmt w:val="lowerLetter"/>
      <w:lvlText w:val="%8."/>
      <w:lvlJc w:val="left"/>
      <w:pPr>
        <w:ind w:left="7256" w:hanging="360"/>
      </w:pPr>
    </w:lvl>
    <w:lvl w:ilvl="8" w:tplc="080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7">
    <w:nsid w:val="2C6F5966"/>
    <w:multiLevelType w:val="hybridMultilevel"/>
    <w:tmpl w:val="EF8A1122"/>
    <w:lvl w:ilvl="0" w:tplc="12F0D968">
      <w:start w:val="1"/>
      <w:numFmt w:val="lowerRoman"/>
      <w:lvlText w:val="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2CBB5091"/>
    <w:multiLevelType w:val="hybridMultilevel"/>
    <w:tmpl w:val="FD2AD206"/>
    <w:lvl w:ilvl="0" w:tplc="08E23840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color w:val="auto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>
    <w:nsid w:val="2F2976F9"/>
    <w:multiLevelType w:val="hybridMultilevel"/>
    <w:tmpl w:val="7676E7C0"/>
    <w:lvl w:ilvl="0" w:tplc="4D7CEE66">
      <w:start w:val="1"/>
      <w:numFmt w:val="lowerRoman"/>
      <w:lvlText w:val="%1)"/>
      <w:lvlJc w:val="left"/>
      <w:pPr>
        <w:ind w:left="1070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>
    <w:nsid w:val="32AA58C1"/>
    <w:multiLevelType w:val="hybridMultilevel"/>
    <w:tmpl w:val="4106ED2E"/>
    <w:lvl w:ilvl="0" w:tplc="28D8360E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A2D72"/>
    <w:multiLevelType w:val="hybridMultilevel"/>
    <w:tmpl w:val="60F4EE92"/>
    <w:lvl w:ilvl="0" w:tplc="87FEABC0">
      <w:start w:val="1"/>
      <w:numFmt w:val="lowerRoman"/>
      <w:lvlText w:val="%1)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18"/>
        <w:szCs w:val="18"/>
        <w:lang w:val="en-GB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42B56378"/>
    <w:multiLevelType w:val="hybridMultilevel"/>
    <w:tmpl w:val="5B88DA7C"/>
    <w:lvl w:ilvl="0" w:tplc="9A52D17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313222"/>
    <w:multiLevelType w:val="hybridMultilevel"/>
    <w:tmpl w:val="2084E8D2"/>
    <w:lvl w:ilvl="0" w:tplc="87FEABC0">
      <w:start w:val="1"/>
      <w:numFmt w:val="lowerRoman"/>
      <w:lvlText w:val="%1)"/>
      <w:lvlJc w:val="left"/>
      <w:pPr>
        <w:ind w:left="1222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18"/>
        <w:szCs w:val="18"/>
        <w:lang w:val="en-GB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>
    <w:nsid w:val="53BC28CD"/>
    <w:multiLevelType w:val="hybridMultilevel"/>
    <w:tmpl w:val="0396F44C"/>
    <w:lvl w:ilvl="0" w:tplc="994A578C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>
    <w:nsid w:val="563869C8"/>
    <w:multiLevelType w:val="hybridMultilevel"/>
    <w:tmpl w:val="FFCE2424"/>
    <w:lvl w:ilvl="0" w:tplc="28D8360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>
    <w:nsid w:val="5C2C4360"/>
    <w:multiLevelType w:val="hybridMultilevel"/>
    <w:tmpl w:val="6ADE2172"/>
    <w:lvl w:ilvl="0" w:tplc="B5F4EF12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DE684F"/>
    <w:multiLevelType w:val="hybridMultilevel"/>
    <w:tmpl w:val="D09CB12A"/>
    <w:lvl w:ilvl="0" w:tplc="4C000428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color w:val="auto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>
    <w:nsid w:val="5DF11F83"/>
    <w:multiLevelType w:val="hybridMultilevel"/>
    <w:tmpl w:val="81BA53F0"/>
    <w:lvl w:ilvl="0" w:tplc="4D7CEE66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0D04629"/>
    <w:multiLevelType w:val="hybridMultilevel"/>
    <w:tmpl w:val="258CAE38"/>
    <w:lvl w:ilvl="0" w:tplc="1B3C56C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>
    <w:nsid w:val="64724776"/>
    <w:multiLevelType w:val="hybridMultilevel"/>
    <w:tmpl w:val="8ED8678E"/>
    <w:lvl w:ilvl="0" w:tplc="0809000F">
      <w:start w:val="1"/>
      <w:numFmt w:val="decimal"/>
      <w:lvlText w:val="%1.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1">
    <w:nsid w:val="6A8D6BDB"/>
    <w:multiLevelType w:val="hybridMultilevel"/>
    <w:tmpl w:val="0BE24128"/>
    <w:lvl w:ilvl="0" w:tplc="99B8BE2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2">
    <w:nsid w:val="6CA702BA"/>
    <w:multiLevelType w:val="hybridMultilevel"/>
    <w:tmpl w:val="82FEC992"/>
    <w:lvl w:ilvl="0" w:tplc="27B21B5C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7A42CE"/>
    <w:multiLevelType w:val="multilevel"/>
    <w:tmpl w:val="F138B0BA"/>
    <w:lvl w:ilvl="0">
      <w:start w:val="1"/>
      <w:numFmt w:val="lowerRoman"/>
      <w:lvlText w:val="%1)"/>
      <w:lvlJc w:val="righ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4">
    <w:nsid w:val="750B74B9"/>
    <w:multiLevelType w:val="hybridMultilevel"/>
    <w:tmpl w:val="3EAC971E"/>
    <w:lvl w:ilvl="0" w:tplc="007838F6">
      <w:start w:val="1"/>
      <w:numFmt w:val="lowerRoman"/>
      <w:lvlText w:val="%1)"/>
      <w:lvlJc w:val="left"/>
      <w:pPr>
        <w:ind w:left="360" w:hanging="360"/>
      </w:pPr>
      <w:rPr>
        <w:rFonts w:cs="Times New Roman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56C05A8"/>
    <w:multiLevelType w:val="hybridMultilevel"/>
    <w:tmpl w:val="6FE2B7DC"/>
    <w:lvl w:ilvl="0" w:tplc="496889F8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6">
    <w:nsid w:val="7A944D19"/>
    <w:multiLevelType w:val="hybridMultilevel"/>
    <w:tmpl w:val="6D4EECE8"/>
    <w:lvl w:ilvl="0" w:tplc="41D4BAFC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7">
    <w:nsid w:val="7D002B4E"/>
    <w:multiLevelType w:val="hybridMultilevel"/>
    <w:tmpl w:val="EC74C21A"/>
    <w:lvl w:ilvl="0" w:tplc="6742F064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6"/>
  </w:num>
  <w:num w:numId="4">
    <w:abstractNumId w:val="37"/>
  </w:num>
  <w:num w:numId="5">
    <w:abstractNumId w:val="28"/>
  </w:num>
  <w:num w:numId="6">
    <w:abstractNumId w:val="13"/>
  </w:num>
  <w:num w:numId="7">
    <w:abstractNumId w:val="1"/>
  </w:num>
  <w:num w:numId="8">
    <w:abstractNumId w:val="9"/>
  </w:num>
  <w:num w:numId="9">
    <w:abstractNumId w:val="8"/>
  </w:num>
  <w:num w:numId="10">
    <w:abstractNumId w:val="10"/>
  </w:num>
  <w:num w:numId="11">
    <w:abstractNumId w:val="35"/>
  </w:num>
  <w:num w:numId="12">
    <w:abstractNumId w:val="2"/>
  </w:num>
  <w:num w:numId="13">
    <w:abstractNumId w:val="18"/>
  </w:num>
  <w:num w:numId="14">
    <w:abstractNumId w:val="11"/>
  </w:num>
  <w:num w:numId="15">
    <w:abstractNumId w:val="24"/>
  </w:num>
  <w:num w:numId="16">
    <w:abstractNumId w:val="36"/>
  </w:num>
  <w:num w:numId="17">
    <w:abstractNumId w:val="0"/>
  </w:num>
  <w:num w:numId="18">
    <w:abstractNumId w:val="19"/>
  </w:num>
  <w:num w:numId="19">
    <w:abstractNumId w:val="32"/>
  </w:num>
  <w:num w:numId="20">
    <w:abstractNumId w:val="17"/>
  </w:num>
  <w:num w:numId="21">
    <w:abstractNumId w:val="12"/>
  </w:num>
  <w:num w:numId="22">
    <w:abstractNumId w:val="3"/>
  </w:num>
  <w:num w:numId="23">
    <w:abstractNumId w:val="34"/>
  </w:num>
  <w:num w:numId="24">
    <w:abstractNumId w:val="30"/>
  </w:num>
  <w:num w:numId="25">
    <w:abstractNumId w:val="27"/>
  </w:num>
  <w:num w:numId="26">
    <w:abstractNumId w:val="5"/>
  </w:num>
  <w:num w:numId="27">
    <w:abstractNumId w:val="15"/>
  </w:num>
  <w:num w:numId="28">
    <w:abstractNumId w:val="29"/>
  </w:num>
  <w:num w:numId="29">
    <w:abstractNumId w:val="31"/>
  </w:num>
  <w:num w:numId="30">
    <w:abstractNumId w:val="25"/>
  </w:num>
  <w:num w:numId="31">
    <w:abstractNumId w:val="22"/>
  </w:num>
  <w:num w:numId="32">
    <w:abstractNumId w:val="14"/>
  </w:num>
  <w:num w:numId="33">
    <w:abstractNumId w:val="6"/>
  </w:num>
  <w:num w:numId="34">
    <w:abstractNumId w:val="7"/>
  </w:num>
  <w:num w:numId="35">
    <w:abstractNumId w:val="21"/>
  </w:num>
  <w:num w:numId="36">
    <w:abstractNumId w:val="23"/>
  </w:num>
  <w:num w:numId="37">
    <w:abstractNumId w:val="16"/>
  </w:num>
  <w:num w:numId="38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FE"/>
    <w:rsid w:val="0000732A"/>
    <w:rsid w:val="00016719"/>
    <w:rsid w:val="00016D74"/>
    <w:rsid w:val="00017EEC"/>
    <w:rsid w:val="0004616D"/>
    <w:rsid w:val="00050C2E"/>
    <w:rsid w:val="00050D36"/>
    <w:rsid w:val="000511E8"/>
    <w:rsid w:val="00055EFA"/>
    <w:rsid w:val="00057209"/>
    <w:rsid w:val="00062B2E"/>
    <w:rsid w:val="000777E0"/>
    <w:rsid w:val="00080C9E"/>
    <w:rsid w:val="0008489E"/>
    <w:rsid w:val="00090BD1"/>
    <w:rsid w:val="00091C04"/>
    <w:rsid w:val="00091FF3"/>
    <w:rsid w:val="000A163B"/>
    <w:rsid w:val="000A3237"/>
    <w:rsid w:val="000A5FFE"/>
    <w:rsid w:val="000C08B2"/>
    <w:rsid w:val="000C42FE"/>
    <w:rsid w:val="000D00FD"/>
    <w:rsid w:val="000D2C67"/>
    <w:rsid w:val="000D5E7A"/>
    <w:rsid w:val="000E00E0"/>
    <w:rsid w:val="000E455F"/>
    <w:rsid w:val="000F05B5"/>
    <w:rsid w:val="000F0861"/>
    <w:rsid w:val="000F0D56"/>
    <w:rsid w:val="000F50C5"/>
    <w:rsid w:val="00102464"/>
    <w:rsid w:val="00104A27"/>
    <w:rsid w:val="0010561E"/>
    <w:rsid w:val="00110830"/>
    <w:rsid w:val="001112C8"/>
    <w:rsid w:val="001258C6"/>
    <w:rsid w:val="0012627F"/>
    <w:rsid w:val="00134608"/>
    <w:rsid w:val="00135978"/>
    <w:rsid w:val="0014078C"/>
    <w:rsid w:val="001519D4"/>
    <w:rsid w:val="0015329B"/>
    <w:rsid w:val="001551BD"/>
    <w:rsid w:val="0015557C"/>
    <w:rsid w:val="00157198"/>
    <w:rsid w:val="00163FA8"/>
    <w:rsid w:val="00165597"/>
    <w:rsid w:val="00185749"/>
    <w:rsid w:val="001923A3"/>
    <w:rsid w:val="00192811"/>
    <w:rsid w:val="00195234"/>
    <w:rsid w:val="00197C16"/>
    <w:rsid w:val="001A023E"/>
    <w:rsid w:val="001A60E8"/>
    <w:rsid w:val="001B2E52"/>
    <w:rsid w:val="001B648C"/>
    <w:rsid w:val="001C492F"/>
    <w:rsid w:val="001D785F"/>
    <w:rsid w:val="001E43BA"/>
    <w:rsid w:val="001F3CAC"/>
    <w:rsid w:val="001F68CC"/>
    <w:rsid w:val="00200B66"/>
    <w:rsid w:val="002037C5"/>
    <w:rsid w:val="002111B9"/>
    <w:rsid w:val="0021673E"/>
    <w:rsid w:val="0022690F"/>
    <w:rsid w:val="002327A1"/>
    <w:rsid w:val="002327F9"/>
    <w:rsid w:val="0023376B"/>
    <w:rsid w:val="0024490A"/>
    <w:rsid w:val="002466E2"/>
    <w:rsid w:val="002468BB"/>
    <w:rsid w:val="00250970"/>
    <w:rsid w:val="00254629"/>
    <w:rsid w:val="002628F5"/>
    <w:rsid w:val="00266114"/>
    <w:rsid w:val="002674D7"/>
    <w:rsid w:val="00272EB1"/>
    <w:rsid w:val="00281BD9"/>
    <w:rsid w:val="0029062D"/>
    <w:rsid w:val="00295228"/>
    <w:rsid w:val="00295CF8"/>
    <w:rsid w:val="00297991"/>
    <w:rsid w:val="002A4467"/>
    <w:rsid w:val="002B0DF7"/>
    <w:rsid w:val="002B18C6"/>
    <w:rsid w:val="002B1B11"/>
    <w:rsid w:val="002B1D26"/>
    <w:rsid w:val="002B3104"/>
    <w:rsid w:val="002B3551"/>
    <w:rsid w:val="002C5A44"/>
    <w:rsid w:val="002C621F"/>
    <w:rsid w:val="002C7B9A"/>
    <w:rsid w:val="002D172A"/>
    <w:rsid w:val="002D1F16"/>
    <w:rsid w:val="002D41F2"/>
    <w:rsid w:val="002D61F6"/>
    <w:rsid w:val="002E366F"/>
    <w:rsid w:val="002E374D"/>
    <w:rsid w:val="002E499A"/>
    <w:rsid w:val="002E7870"/>
    <w:rsid w:val="002E7FEC"/>
    <w:rsid w:val="00306618"/>
    <w:rsid w:val="00315268"/>
    <w:rsid w:val="00320453"/>
    <w:rsid w:val="00320DC8"/>
    <w:rsid w:val="00321B48"/>
    <w:rsid w:val="0032393C"/>
    <w:rsid w:val="00324346"/>
    <w:rsid w:val="003264D6"/>
    <w:rsid w:val="00326EFD"/>
    <w:rsid w:val="003316D5"/>
    <w:rsid w:val="00335533"/>
    <w:rsid w:val="00335B07"/>
    <w:rsid w:val="00336AE5"/>
    <w:rsid w:val="003427C3"/>
    <w:rsid w:val="00343D16"/>
    <w:rsid w:val="00343FA9"/>
    <w:rsid w:val="00344787"/>
    <w:rsid w:val="00344794"/>
    <w:rsid w:val="00350174"/>
    <w:rsid w:val="003575BE"/>
    <w:rsid w:val="00360757"/>
    <w:rsid w:val="00363346"/>
    <w:rsid w:val="00364386"/>
    <w:rsid w:val="003656BD"/>
    <w:rsid w:val="0037063F"/>
    <w:rsid w:val="00377905"/>
    <w:rsid w:val="00380388"/>
    <w:rsid w:val="00380F23"/>
    <w:rsid w:val="003906C3"/>
    <w:rsid w:val="0039761A"/>
    <w:rsid w:val="00397B7C"/>
    <w:rsid w:val="003A04AC"/>
    <w:rsid w:val="003A1420"/>
    <w:rsid w:val="003A1DFA"/>
    <w:rsid w:val="003A2BA0"/>
    <w:rsid w:val="003A2EAB"/>
    <w:rsid w:val="003A3EEE"/>
    <w:rsid w:val="003A5D76"/>
    <w:rsid w:val="003B473F"/>
    <w:rsid w:val="003B7C20"/>
    <w:rsid w:val="003B7FB8"/>
    <w:rsid w:val="003D0A61"/>
    <w:rsid w:val="003D14FE"/>
    <w:rsid w:val="003D199B"/>
    <w:rsid w:val="003D2AE8"/>
    <w:rsid w:val="003D4FAE"/>
    <w:rsid w:val="003D67E8"/>
    <w:rsid w:val="003E3DC8"/>
    <w:rsid w:val="003E5C20"/>
    <w:rsid w:val="0040439B"/>
    <w:rsid w:val="004052A9"/>
    <w:rsid w:val="0040772C"/>
    <w:rsid w:val="004079C5"/>
    <w:rsid w:val="00413731"/>
    <w:rsid w:val="00422B82"/>
    <w:rsid w:val="00426734"/>
    <w:rsid w:val="00427C7F"/>
    <w:rsid w:val="0043069E"/>
    <w:rsid w:val="00432BF7"/>
    <w:rsid w:val="00441645"/>
    <w:rsid w:val="00441B32"/>
    <w:rsid w:val="00443199"/>
    <w:rsid w:val="00447DA0"/>
    <w:rsid w:val="00450672"/>
    <w:rsid w:val="00450C86"/>
    <w:rsid w:val="0045127C"/>
    <w:rsid w:val="00456786"/>
    <w:rsid w:val="004567D2"/>
    <w:rsid w:val="00456C4E"/>
    <w:rsid w:val="00460750"/>
    <w:rsid w:val="00461DB3"/>
    <w:rsid w:val="00463C6B"/>
    <w:rsid w:val="0046502D"/>
    <w:rsid w:val="00474498"/>
    <w:rsid w:val="00493C87"/>
    <w:rsid w:val="00495BC7"/>
    <w:rsid w:val="004974F5"/>
    <w:rsid w:val="004A1BF7"/>
    <w:rsid w:val="004A4FDC"/>
    <w:rsid w:val="004B5081"/>
    <w:rsid w:val="004B56ED"/>
    <w:rsid w:val="004B61FE"/>
    <w:rsid w:val="004B6FCE"/>
    <w:rsid w:val="004D4C97"/>
    <w:rsid w:val="004D561F"/>
    <w:rsid w:val="004D6442"/>
    <w:rsid w:val="004D6997"/>
    <w:rsid w:val="004D6AC4"/>
    <w:rsid w:val="004F0775"/>
    <w:rsid w:val="004F0FF5"/>
    <w:rsid w:val="004F2D6C"/>
    <w:rsid w:val="004F2F8F"/>
    <w:rsid w:val="004F434F"/>
    <w:rsid w:val="0050544B"/>
    <w:rsid w:val="00507377"/>
    <w:rsid w:val="005102DD"/>
    <w:rsid w:val="005110F0"/>
    <w:rsid w:val="00513E28"/>
    <w:rsid w:val="0051401C"/>
    <w:rsid w:val="005163FD"/>
    <w:rsid w:val="00517649"/>
    <w:rsid w:val="00522BAC"/>
    <w:rsid w:val="00524BCA"/>
    <w:rsid w:val="005328C0"/>
    <w:rsid w:val="00542A66"/>
    <w:rsid w:val="0054334C"/>
    <w:rsid w:val="00545CF4"/>
    <w:rsid w:val="00545E86"/>
    <w:rsid w:val="00551749"/>
    <w:rsid w:val="00556C88"/>
    <w:rsid w:val="005637B2"/>
    <w:rsid w:val="005810B4"/>
    <w:rsid w:val="0058205B"/>
    <w:rsid w:val="005836E1"/>
    <w:rsid w:val="00585DBE"/>
    <w:rsid w:val="00590113"/>
    <w:rsid w:val="005964BD"/>
    <w:rsid w:val="005A0E12"/>
    <w:rsid w:val="005A5293"/>
    <w:rsid w:val="005A5F50"/>
    <w:rsid w:val="005B567E"/>
    <w:rsid w:val="005B5836"/>
    <w:rsid w:val="005C4B6E"/>
    <w:rsid w:val="005C5B42"/>
    <w:rsid w:val="005D6C34"/>
    <w:rsid w:val="005E40A7"/>
    <w:rsid w:val="005E534C"/>
    <w:rsid w:val="005F43F5"/>
    <w:rsid w:val="00611F5C"/>
    <w:rsid w:val="00612688"/>
    <w:rsid w:val="00614DA6"/>
    <w:rsid w:val="0061644D"/>
    <w:rsid w:val="006204AB"/>
    <w:rsid w:val="00620A7A"/>
    <w:rsid w:val="00622EB5"/>
    <w:rsid w:val="006279B7"/>
    <w:rsid w:val="006406BC"/>
    <w:rsid w:val="0064172D"/>
    <w:rsid w:val="00652B28"/>
    <w:rsid w:val="00657FAD"/>
    <w:rsid w:val="00660F42"/>
    <w:rsid w:val="00671741"/>
    <w:rsid w:val="006724E0"/>
    <w:rsid w:val="00672517"/>
    <w:rsid w:val="00674455"/>
    <w:rsid w:val="006779FC"/>
    <w:rsid w:val="006801CB"/>
    <w:rsid w:val="00694013"/>
    <w:rsid w:val="00694E1B"/>
    <w:rsid w:val="006A3950"/>
    <w:rsid w:val="006B3C3A"/>
    <w:rsid w:val="006B451B"/>
    <w:rsid w:val="006B51AE"/>
    <w:rsid w:val="006C3300"/>
    <w:rsid w:val="006C41D3"/>
    <w:rsid w:val="006C5D63"/>
    <w:rsid w:val="006D78EB"/>
    <w:rsid w:val="006E0878"/>
    <w:rsid w:val="006E16E9"/>
    <w:rsid w:val="006E3544"/>
    <w:rsid w:val="006E3D64"/>
    <w:rsid w:val="006F03F2"/>
    <w:rsid w:val="006F07E6"/>
    <w:rsid w:val="00700F42"/>
    <w:rsid w:val="00705920"/>
    <w:rsid w:val="00707301"/>
    <w:rsid w:val="00712B8A"/>
    <w:rsid w:val="00723F4B"/>
    <w:rsid w:val="00725494"/>
    <w:rsid w:val="00726228"/>
    <w:rsid w:val="00727825"/>
    <w:rsid w:val="00731252"/>
    <w:rsid w:val="00737D18"/>
    <w:rsid w:val="00745797"/>
    <w:rsid w:val="0075357D"/>
    <w:rsid w:val="00763155"/>
    <w:rsid w:val="00767D8F"/>
    <w:rsid w:val="00771E08"/>
    <w:rsid w:val="007741F6"/>
    <w:rsid w:val="00775D47"/>
    <w:rsid w:val="0078217A"/>
    <w:rsid w:val="0078404A"/>
    <w:rsid w:val="00793F3D"/>
    <w:rsid w:val="00793FE6"/>
    <w:rsid w:val="00795C65"/>
    <w:rsid w:val="007A1C82"/>
    <w:rsid w:val="007B38A2"/>
    <w:rsid w:val="007B591A"/>
    <w:rsid w:val="007B6015"/>
    <w:rsid w:val="007C4E96"/>
    <w:rsid w:val="007C5FBB"/>
    <w:rsid w:val="007C7570"/>
    <w:rsid w:val="007D6E99"/>
    <w:rsid w:val="007E3488"/>
    <w:rsid w:val="007E450F"/>
    <w:rsid w:val="007E6C26"/>
    <w:rsid w:val="007E76C1"/>
    <w:rsid w:val="0081254B"/>
    <w:rsid w:val="00814045"/>
    <w:rsid w:val="0081772B"/>
    <w:rsid w:val="0082265E"/>
    <w:rsid w:val="00825B1B"/>
    <w:rsid w:val="00830672"/>
    <w:rsid w:val="00833434"/>
    <w:rsid w:val="008347A3"/>
    <w:rsid w:val="008358C4"/>
    <w:rsid w:val="008364F0"/>
    <w:rsid w:val="0084510F"/>
    <w:rsid w:val="008457C9"/>
    <w:rsid w:val="00847555"/>
    <w:rsid w:val="008517EB"/>
    <w:rsid w:val="0085220D"/>
    <w:rsid w:val="0085380F"/>
    <w:rsid w:val="00857AB0"/>
    <w:rsid w:val="00857E2E"/>
    <w:rsid w:val="00860FB9"/>
    <w:rsid w:val="00861CFC"/>
    <w:rsid w:val="0086510B"/>
    <w:rsid w:val="0086599C"/>
    <w:rsid w:val="00866E16"/>
    <w:rsid w:val="00870EF8"/>
    <w:rsid w:val="00880445"/>
    <w:rsid w:val="00884484"/>
    <w:rsid w:val="008846FE"/>
    <w:rsid w:val="008A00E4"/>
    <w:rsid w:val="008A1059"/>
    <w:rsid w:val="008A1FA1"/>
    <w:rsid w:val="008A20F3"/>
    <w:rsid w:val="008A57BE"/>
    <w:rsid w:val="008B0195"/>
    <w:rsid w:val="008B6737"/>
    <w:rsid w:val="008C4D34"/>
    <w:rsid w:val="008E17A5"/>
    <w:rsid w:val="008E2E13"/>
    <w:rsid w:val="008E4A2F"/>
    <w:rsid w:val="009013E7"/>
    <w:rsid w:val="00902B83"/>
    <w:rsid w:val="009172A2"/>
    <w:rsid w:val="00920F5B"/>
    <w:rsid w:val="00923464"/>
    <w:rsid w:val="00925F52"/>
    <w:rsid w:val="0093400F"/>
    <w:rsid w:val="00936EEB"/>
    <w:rsid w:val="0094048C"/>
    <w:rsid w:val="00943DB0"/>
    <w:rsid w:val="0095700E"/>
    <w:rsid w:val="00957FF8"/>
    <w:rsid w:val="009604E3"/>
    <w:rsid w:val="009638CA"/>
    <w:rsid w:val="009642F1"/>
    <w:rsid w:val="00973672"/>
    <w:rsid w:val="00973E7E"/>
    <w:rsid w:val="009830F5"/>
    <w:rsid w:val="009841C1"/>
    <w:rsid w:val="00987D2B"/>
    <w:rsid w:val="00990375"/>
    <w:rsid w:val="00991BC6"/>
    <w:rsid w:val="009A1908"/>
    <w:rsid w:val="009A2027"/>
    <w:rsid w:val="009A4528"/>
    <w:rsid w:val="009A5D7E"/>
    <w:rsid w:val="009A7632"/>
    <w:rsid w:val="009B065D"/>
    <w:rsid w:val="009B11D7"/>
    <w:rsid w:val="009B5F6D"/>
    <w:rsid w:val="009C3ED6"/>
    <w:rsid w:val="009C53EF"/>
    <w:rsid w:val="009C5BED"/>
    <w:rsid w:val="009D0BF0"/>
    <w:rsid w:val="009D3025"/>
    <w:rsid w:val="009D3BD5"/>
    <w:rsid w:val="009D53B8"/>
    <w:rsid w:val="009D638E"/>
    <w:rsid w:val="009D72F8"/>
    <w:rsid w:val="009E0766"/>
    <w:rsid w:val="009E5F38"/>
    <w:rsid w:val="009E78AA"/>
    <w:rsid w:val="009F1469"/>
    <w:rsid w:val="00A00B65"/>
    <w:rsid w:val="00A02B60"/>
    <w:rsid w:val="00A13552"/>
    <w:rsid w:val="00A15F54"/>
    <w:rsid w:val="00A31481"/>
    <w:rsid w:val="00A3335A"/>
    <w:rsid w:val="00A35108"/>
    <w:rsid w:val="00A36FF9"/>
    <w:rsid w:val="00A373AA"/>
    <w:rsid w:val="00A41552"/>
    <w:rsid w:val="00A46027"/>
    <w:rsid w:val="00A470DB"/>
    <w:rsid w:val="00A5239B"/>
    <w:rsid w:val="00A6099F"/>
    <w:rsid w:val="00A62282"/>
    <w:rsid w:val="00A65157"/>
    <w:rsid w:val="00A67C24"/>
    <w:rsid w:val="00A708A9"/>
    <w:rsid w:val="00A7322C"/>
    <w:rsid w:val="00A74071"/>
    <w:rsid w:val="00A756DF"/>
    <w:rsid w:val="00A76A90"/>
    <w:rsid w:val="00A77ED4"/>
    <w:rsid w:val="00A9083B"/>
    <w:rsid w:val="00A96EFF"/>
    <w:rsid w:val="00A96F15"/>
    <w:rsid w:val="00A97A11"/>
    <w:rsid w:val="00AA1868"/>
    <w:rsid w:val="00AB64FE"/>
    <w:rsid w:val="00AC1437"/>
    <w:rsid w:val="00AC3990"/>
    <w:rsid w:val="00AC5AE8"/>
    <w:rsid w:val="00AD30EE"/>
    <w:rsid w:val="00AD4AE2"/>
    <w:rsid w:val="00AD7B26"/>
    <w:rsid w:val="00AE023E"/>
    <w:rsid w:val="00AE6FDA"/>
    <w:rsid w:val="00AF07F5"/>
    <w:rsid w:val="00AF3242"/>
    <w:rsid w:val="00B01519"/>
    <w:rsid w:val="00B01F80"/>
    <w:rsid w:val="00B024E1"/>
    <w:rsid w:val="00B07CC6"/>
    <w:rsid w:val="00B13356"/>
    <w:rsid w:val="00B13448"/>
    <w:rsid w:val="00B13DF0"/>
    <w:rsid w:val="00B14B44"/>
    <w:rsid w:val="00B22F14"/>
    <w:rsid w:val="00B24195"/>
    <w:rsid w:val="00B2483E"/>
    <w:rsid w:val="00B26B90"/>
    <w:rsid w:val="00B34B46"/>
    <w:rsid w:val="00B375AB"/>
    <w:rsid w:val="00B460FF"/>
    <w:rsid w:val="00B46AB6"/>
    <w:rsid w:val="00B512FA"/>
    <w:rsid w:val="00B53096"/>
    <w:rsid w:val="00B6582A"/>
    <w:rsid w:val="00B70BEF"/>
    <w:rsid w:val="00B7384A"/>
    <w:rsid w:val="00B73F43"/>
    <w:rsid w:val="00B8745D"/>
    <w:rsid w:val="00B937A8"/>
    <w:rsid w:val="00B93A6C"/>
    <w:rsid w:val="00B93CC5"/>
    <w:rsid w:val="00BA0A8C"/>
    <w:rsid w:val="00BA200F"/>
    <w:rsid w:val="00BA211A"/>
    <w:rsid w:val="00BA42EE"/>
    <w:rsid w:val="00BA56C2"/>
    <w:rsid w:val="00BA6D63"/>
    <w:rsid w:val="00BB1324"/>
    <w:rsid w:val="00BB21A1"/>
    <w:rsid w:val="00BC4539"/>
    <w:rsid w:val="00BC5720"/>
    <w:rsid w:val="00BD3B66"/>
    <w:rsid w:val="00BD5C95"/>
    <w:rsid w:val="00BE5628"/>
    <w:rsid w:val="00BF3C82"/>
    <w:rsid w:val="00BF42C0"/>
    <w:rsid w:val="00BF5E4C"/>
    <w:rsid w:val="00C0469E"/>
    <w:rsid w:val="00C065DE"/>
    <w:rsid w:val="00C153E4"/>
    <w:rsid w:val="00C24D89"/>
    <w:rsid w:val="00C27AD7"/>
    <w:rsid w:val="00C30777"/>
    <w:rsid w:val="00C32367"/>
    <w:rsid w:val="00C359C1"/>
    <w:rsid w:val="00C369A7"/>
    <w:rsid w:val="00C40373"/>
    <w:rsid w:val="00C44DC5"/>
    <w:rsid w:val="00C46043"/>
    <w:rsid w:val="00C5559E"/>
    <w:rsid w:val="00C57607"/>
    <w:rsid w:val="00C601C0"/>
    <w:rsid w:val="00C63242"/>
    <w:rsid w:val="00C63D4B"/>
    <w:rsid w:val="00C64910"/>
    <w:rsid w:val="00C75088"/>
    <w:rsid w:val="00C80FD7"/>
    <w:rsid w:val="00C81199"/>
    <w:rsid w:val="00C82F96"/>
    <w:rsid w:val="00C90564"/>
    <w:rsid w:val="00C971C3"/>
    <w:rsid w:val="00CA0F4E"/>
    <w:rsid w:val="00CA6EF2"/>
    <w:rsid w:val="00CC242A"/>
    <w:rsid w:val="00CC2B55"/>
    <w:rsid w:val="00CC3CDE"/>
    <w:rsid w:val="00CC6A75"/>
    <w:rsid w:val="00CD3632"/>
    <w:rsid w:val="00CD581F"/>
    <w:rsid w:val="00CE0423"/>
    <w:rsid w:val="00CE06C9"/>
    <w:rsid w:val="00CE2BE1"/>
    <w:rsid w:val="00CE4AEF"/>
    <w:rsid w:val="00D023C5"/>
    <w:rsid w:val="00D0263B"/>
    <w:rsid w:val="00D0317F"/>
    <w:rsid w:val="00D06131"/>
    <w:rsid w:val="00D20D9D"/>
    <w:rsid w:val="00D22674"/>
    <w:rsid w:val="00D25056"/>
    <w:rsid w:val="00D31D14"/>
    <w:rsid w:val="00D37E89"/>
    <w:rsid w:val="00D4291B"/>
    <w:rsid w:val="00D44599"/>
    <w:rsid w:val="00D47AFE"/>
    <w:rsid w:val="00D52A3D"/>
    <w:rsid w:val="00D60088"/>
    <w:rsid w:val="00D647F7"/>
    <w:rsid w:val="00D71A15"/>
    <w:rsid w:val="00D7367D"/>
    <w:rsid w:val="00D76B6B"/>
    <w:rsid w:val="00D81466"/>
    <w:rsid w:val="00D94778"/>
    <w:rsid w:val="00D97A33"/>
    <w:rsid w:val="00DA2310"/>
    <w:rsid w:val="00DA303E"/>
    <w:rsid w:val="00DA4BF5"/>
    <w:rsid w:val="00DA662B"/>
    <w:rsid w:val="00DB05EC"/>
    <w:rsid w:val="00DB2729"/>
    <w:rsid w:val="00DC1E0B"/>
    <w:rsid w:val="00DC2856"/>
    <w:rsid w:val="00DC3C6F"/>
    <w:rsid w:val="00DC6747"/>
    <w:rsid w:val="00DD171E"/>
    <w:rsid w:val="00DD5F20"/>
    <w:rsid w:val="00DD6D50"/>
    <w:rsid w:val="00DD6E63"/>
    <w:rsid w:val="00DD707B"/>
    <w:rsid w:val="00DE077C"/>
    <w:rsid w:val="00DE24DC"/>
    <w:rsid w:val="00DE5AFE"/>
    <w:rsid w:val="00DE5FA6"/>
    <w:rsid w:val="00DF326C"/>
    <w:rsid w:val="00DF5044"/>
    <w:rsid w:val="00DF6ADB"/>
    <w:rsid w:val="00E02A47"/>
    <w:rsid w:val="00E02DC2"/>
    <w:rsid w:val="00E066D8"/>
    <w:rsid w:val="00E07960"/>
    <w:rsid w:val="00E149EE"/>
    <w:rsid w:val="00E1596B"/>
    <w:rsid w:val="00E15FC1"/>
    <w:rsid w:val="00E1610D"/>
    <w:rsid w:val="00E178DC"/>
    <w:rsid w:val="00E35D73"/>
    <w:rsid w:val="00E36B44"/>
    <w:rsid w:val="00E37F44"/>
    <w:rsid w:val="00E45794"/>
    <w:rsid w:val="00E469E4"/>
    <w:rsid w:val="00E478EF"/>
    <w:rsid w:val="00E52DAB"/>
    <w:rsid w:val="00E56591"/>
    <w:rsid w:val="00E57F58"/>
    <w:rsid w:val="00E647D3"/>
    <w:rsid w:val="00E6700C"/>
    <w:rsid w:val="00E67566"/>
    <w:rsid w:val="00E719E3"/>
    <w:rsid w:val="00E751A4"/>
    <w:rsid w:val="00E76AD0"/>
    <w:rsid w:val="00E76D6F"/>
    <w:rsid w:val="00E778AB"/>
    <w:rsid w:val="00E94234"/>
    <w:rsid w:val="00EA2281"/>
    <w:rsid w:val="00EA2304"/>
    <w:rsid w:val="00EB68C8"/>
    <w:rsid w:val="00EC1F24"/>
    <w:rsid w:val="00ED1CD9"/>
    <w:rsid w:val="00ED2B0C"/>
    <w:rsid w:val="00ED5A66"/>
    <w:rsid w:val="00ED65E8"/>
    <w:rsid w:val="00EE08D2"/>
    <w:rsid w:val="00EE2791"/>
    <w:rsid w:val="00EE34B5"/>
    <w:rsid w:val="00EE3554"/>
    <w:rsid w:val="00EF2FFD"/>
    <w:rsid w:val="00EF7EDA"/>
    <w:rsid w:val="00F044FC"/>
    <w:rsid w:val="00F04753"/>
    <w:rsid w:val="00F05BD9"/>
    <w:rsid w:val="00F11992"/>
    <w:rsid w:val="00F17392"/>
    <w:rsid w:val="00F2698A"/>
    <w:rsid w:val="00F30A2A"/>
    <w:rsid w:val="00F3509F"/>
    <w:rsid w:val="00F350BE"/>
    <w:rsid w:val="00F40374"/>
    <w:rsid w:val="00F60959"/>
    <w:rsid w:val="00F63244"/>
    <w:rsid w:val="00F64556"/>
    <w:rsid w:val="00F67A12"/>
    <w:rsid w:val="00F70E12"/>
    <w:rsid w:val="00F732EE"/>
    <w:rsid w:val="00F745EE"/>
    <w:rsid w:val="00F74748"/>
    <w:rsid w:val="00F81E9B"/>
    <w:rsid w:val="00F91C6B"/>
    <w:rsid w:val="00F94627"/>
    <w:rsid w:val="00F959E6"/>
    <w:rsid w:val="00FC04EF"/>
    <w:rsid w:val="00FC5406"/>
    <w:rsid w:val="00FC7A3B"/>
    <w:rsid w:val="00FD3CE6"/>
    <w:rsid w:val="00FD4DEB"/>
    <w:rsid w:val="00FD5C20"/>
    <w:rsid w:val="00FE2649"/>
    <w:rsid w:val="00FE62CD"/>
    <w:rsid w:val="00FF3A0B"/>
    <w:rsid w:val="08AD4020"/>
    <w:rsid w:val="0F700A1F"/>
    <w:rsid w:val="2FABA578"/>
    <w:rsid w:val="3255C0C7"/>
    <w:rsid w:val="49D1CEDD"/>
    <w:rsid w:val="59481F4A"/>
    <w:rsid w:val="5D2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3B5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BC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46F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46FE"/>
    <w:rPr>
      <w:rFonts w:ascii="Cambria" w:hAnsi="Cambria" w:cs="Times New Roman"/>
      <w:b/>
      <w:bCs/>
      <w:color w:val="365F91"/>
      <w:sz w:val="28"/>
      <w:szCs w:val="28"/>
      <w:lang w:val="en-US" w:eastAsia="ja-JP"/>
    </w:rPr>
  </w:style>
  <w:style w:type="paragraph" w:styleId="Header">
    <w:name w:val="header"/>
    <w:basedOn w:val="Normal"/>
    <w:link w:val="HeaderChar"/>
    <w:uiPriority w:val="99"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846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846F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8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46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C2B5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5557C"/>
    <w:rPr>
      <w:rFonts w:cs="Times New Roman"/>
      <w:color w:val="0000FF"/>
      <w:u w:val="single"/>
    </w:rPr>
  </w:style>
  <w:style w:type="character" w:customStyle="1" w:styleId="address">
    <w:name w:val="address"/>
    <w:basedOn w:val="DefaultParagraphFont"/>
    <w:rsid w:val="0086599C"/>
  </w:style>
  <w:style w:type="character" w:styleId="Strong">
    <w:name w:val="Strong"/>
    <w:basedOn w:val="DefaultParagraphFont"/>
    <w:uiPriority w:val="22"/>
    <w:qFormat/>
    <w:locked/>
    <w:rsid w:val="008659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BC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46F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46FE"/>
    <w:rPr>
      <w:rFonts w:ascii="Cambria" w:hAnsi="Cambria" w:cs="Times New Roman"/>
      <w:b/>
      <w:bCs/>
      <w:color w:val="365F91"/>
      <w:sz w:val="28"/>
      <w:szCs w:val="28"/>
      <w:lang w:val="en-US" w:eastAsia="ja-JP"/>
    </w:rPr>
  </w:style>
  <w:style w:type="paragraph" w:styleId="Header">
    <w:name w:val="header"/>
    <w:basedOn w:val="Normal"/>
    <w:link w:val="HeaderChar"/>
    <w:uiPriority w:val="99"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846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846F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8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46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C2B5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5557C"/>
    <w:rPr>
      <w:rFonts w:cs="Times New Roman"/>
      <w:color w:val="0000FF"/>
      <w:u w:val="single"/>
    </w:rPr>
  </w:style>
  <w:style w:type="character" w:customStyle="1" w:styleId="address">
    <w:name w:val="address"/>
    <w:basedOn w:val="DefaultParagraphFont"/>
    <w:rsid w:val="0086599C"/>
  </w:style>
  <w:style w:type="character" w:styleId="Strong">
    <w:name w:val="Strong"/>
    <w:basedOn w:val="DefaultParagraphFont"/>
    <w:uiPriority w:val="22"/>
    <w:qFormat/>
    <w:locked/>
    <w:rsid w:val="00865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7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1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04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94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33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19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993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96365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49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796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530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509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9998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401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5736068">
                                                                                      <w:marLeft w:val="0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intonparish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3caad-62ed-4652-bf1e-9de661bc13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2EC53ECCC5C4696ADF82D89CEEC0E" ma:contentTypeVersion="17" ma:contentTypeDescription="Create a new document." ma:contentTypeScope="" ma:versionID="fbc46bc7507ab2f8b51f91e71665391a">
  <xsd:schema xmlns:xsd="http://www.w3.org/2001/XMLSchema" xmlns:xs="http://www.w3.org/2001/XMLSchema" xmlns:p="http://schemas.microsoft.com/office/2006/metadata/properties" xmlns:ns3="7fd3caad-62ed-4652-bf1e-9de661bc13a5" xmlns:ns4="c172f12b-8498-496c-835b-ff0aa6464046" targetNamespace="http://schemas.microsoft.com/office/2006/metadata/properties" ma:root="true" ma:fieldsID="2797a3ba8cdf464a22f5bbe77861641a" ns3:_="" ns4:_="">
    <xsd:import namespace="7fd3caad-62ed-4652-bf1e-9de661bc13a5"/>
    <xsd:import namespace="c172f12b-8498-496c-835b-ff0aa64640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3caad-62ed-4652-bf1e-9de661bc1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12b-8498-496c-835b-ff0aa6464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189CDE-D1E4-4B4A-B501-0D026B4A52D2}">
  <ds:schemaRefs>
    <ds:schemaRef ds:uri="http://schemas.microsoft.com/office/2006/metadata/properties"/>
    <ds:schemaRef ds:uri="http://schemas.microsoft.com/office/infopath/2007/PartnerControls"/>
    <ds:schemaRef ds:uri="7fd3caad-62ed-4652-bf1e-9de661bc13a5"/>
  </ds:schemaRefs>
</ds:datastoreItem>
</file>

<file path=customXml/itemProps2.xml><?xml version="1.0" encoding="utf-8"?>
<ds:datastoreItem xmlns:ds="http://schemas.openxmlformats.org/officeDocument/2006/customXml" ds:itemID="{9286DD59-A719-49B0-AAD0-A907303046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3ED1A-AF03-4A76-8802-994FFFC83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3caad-62ed-4652-bf1e-9de661bc13a5"/>
    <ds:schemaRef ds:uri="c172f12b-8498-496c-835b-ff0aa6464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Bainton Parish Council</vt:lpstr>
    </vt:vector>
  </TitlesOfParts>
  <Company>Kerry Group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Bainton Parish Council</dc:title>
  <dc:creator>Elaine Brooks</dc:creator>
  <cp:lastModifiedBy>Elaine Brooks</cp:lastModifiedBy>
  <cp:revision>5</cp:revision>
  <cp:lastPrinted>2025-05-14T09:43:00Z</cp:lastPrinted>
  <dcterms:created xsi:type="dcterms:W3CDTF">2026-03-20T14:23:00Z</dcterms:created>
  <dcterms:modified xsi:type="dcterms:W3CDTF">2026-03-20T14:40:00Z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2021-12-10T13:27:24Z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624db4d3-90c0-4f9b-b8c1-927fd2d7e455</vt:lpwstr>
  </property>
  <property fmtid="{D5CDD505-2E9C-101B-9397-08002B2CF9AE}" pid="8" name="MSIP_Label_2a4828c0-bf9e-487a-a999-4cc0afddd2a0_ContentBits">
    <vt:lpwstr>0</vt:lpwstr>
  </property>
  <property fmtid="{D5CDD505-2E9C-101B-9397-08002B2CF9AE}" pid="9" name="ContentTypeId">
    <vt:lpwstr>0x010100DEB2EC53ECCC5C4696ADF82D89CEEC0E</vt:lpwstr>
  </property>
</Properties>
</file>